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B69B1" w14:textId="6F5E78C0" w:rsidR="002132A4" w:rsidRPr="00924A99" w:rsidRDefault="008A1369" w:rsidP="00924A99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24A99">
        <w:rPr>
          <w:rFonts w:ascii="Times New Roman" w:eastAsia="Times New Roman" w:hAnsi="Times New Roman" w:cs="Times New Roman"/>
          <w:lang w:eastAsia="hr-HR"/>
        </w:rPr>
        <w:t xml:space="preserve"> </w:t>
      </w:r>
      <w:r w:rsidR="0088315D" w:rsidRPr="00924A99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Hlk169089508"/>
      <w:r w:rsidR="002132A4" w:rsidRPr="009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GRADSKO KAZALIŠTE LUTAKA SPLIT</w:t>
      </w:r>
    </w:p>
    <w:p w14:paraId="486283DE" w14:textId="77777777" w:rsidR="002132A4" w:rsidRPr="00924A99" w:rsidRDefault="002132A4" w:rsidP="00924A99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Tončićeva 1</w:t>
      </w:r>
    </w:p>
    <w:p w14:paraId="0669A9F4" w14:textId="77777777" w:rsidR="009F2953" w:rsidRPr="00924A99" w:rsidRDefault="009F2953" w:rsidP="00924A99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EA9A200" w14:textId="77777777" w:rsidR="002132A4" w:rsidRPr="00924A99" w:rsidRDefault="002132A4" w:rsidP="00924A99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 w:rsidRPr="00924A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Z A P I S N I K</w:t>
      </w:r>
    </w:p>
    <w:p w14:paraId="6CB8A1DB" w14:textId="2276003D" w:rsidR="002132A4" w:rsidRPr="00924A99" w:rsidRDefault="00126074" w:rsidP="00924A99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hr-HR"/>
        </w:rPr>
      </w:pPr>
      <w:r w:rsidRPr="00924A9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hr-HR"/>
        </w:rPr>
        <w:t>trides</w:t>
      </w:r>
      <w:r w:rsidR="00D949DC" w:rsidRPr="00924A9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hr-HR"/>
        </w:rPr>
        <w:t>et</w:t>
      </w:r>
      <w:r w:rsidR="00D573B3" w:rsidRPr="00924A9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hr-HR"/>
        </w:rPr>
        <w:t>druge</w:t>
      </w:r>
      <w:r w:rsidR="007C41EE" w:rsidRPr="00924A9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hr-HR"/>
        </w:rPr>
        <w:t xml:space="preserve"> </w:t>
      </w:r>
      <w:r w:rsidR="002132A4" w:rsidRPr="00924A9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hr-HR"/>
        </w:rPr>
        <w:t>sjednice Kazališnog vijeća GKL-a</w:t>
      </w:r>
    </w:p>
    <w:p w14:paraId="02262FD2" w14:textId="77777777" w:rsidR="002132A4" w:rsidRPr="00924A99" w:rsidRDefault="002132A4" w:rsidP="00924A99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E053614" w14:textId="1CD0599A" w:rsidR="002132A4" w:rsidRPr="00924A99" w:rsidRDefault="002132A4" w:rsidP="00924A9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Sjednica Kazali</w:t>
      </w:r>
      <w:r w:rsidR="004E1C16" w:rsidRPr="009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šnog vijeća GKL-a održana je </w:t>
      </w:r>
      <w:r w:rsidR="00D573B3" w:rsidRPr="009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29</w:t>
      </w:r>
      <w:r w:rsidR="00333F41" w:rsidRPr="009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  <w:r w:rsidR="00A812EF" w:rsidRPr="009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D949DC" w:rsidRPr="009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srpnja</w:t>
      </w:r>
      <w:r w:rsidR="00056907" w:rsidRPr="009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9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20</w:t>
      </w:r>
      <w:r w:rsidR="000479E8" w:rsidRPr="009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</w:t>
      </w:r>
      <w:r w:rsidR="001635B3" w:rsidRPr="009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4</w:t>
      </w:r>
      <w:r w:rsidR="000960FB" w:rsidRPr="009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. u Tončićevoj 1, s početkom u </w:t>
      </w:r>
      <w:r w:rsidR="00D573B3" w:rsidRPr="009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14</w:t>
      </w:r>
      <w:r w:rsidR="008A1847" w:rsidRPr="009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:</w:t>
      </w:r>
      <w:r w:rsidR="008378AC" w:rsidRPr="009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3</w:t>
      </w:r>
      <w:r w:rsidR="00A812EF" w:rsidRPr="009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0</w:t>
      </w:r>
      <w:r w:rsidR="000960FB" w:rsidRPr="009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sati</w:t>
      </w:r>
      <w:r w:rsidRPr="009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78F845E0" w14:textId="77777777" w:rsidR="003A0D83" w:rsidRPr="00924A99" w:rsidRDefault="003A0D83" w:rsidP="00924A9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</w:p>
    <w:p w14:paraId="117704A7" w14:textId="77777777" w:rsidR="000B69FD" w:rsidRPr="00924A99" w:rsidRDefault="003A0D83" w:rsidP="00924A9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24A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Prisutni:</w:t>
      </w:r>
      <w:r w:rsidRPr="009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</w:p>
    <w:p w14:paraId="42D61A6E" w14:textId="728F5362" w:rsidR="000B69FD" w:rsidRPr="00924A99" w:rsidRDefault="000B69FD" w:rsidP="00924A9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bookmarkStart w:id="1" w:name="_Hlk92288812"/>
      <w:r w:rsidRPr="009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Aleksandra Dužević</w:t>
      </w:r>
      <w:bookmarkEnd w:id="1"/>
      <w:r w:rsidRPr="009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 predsjednica Vijeća</w:t>
      </w:r>
    </w:p>
    <w:p w14:paraId="2AC0C27B" w14:textId="4B6A15C6" w:rsidR="000B69FD" w:rsidRPr="00924A99" w:rsidRDefault="000B69FD" w:rsidP="00924A9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Justina Vojaković-Fingler, članica Vijeća</w:t>
      </w:r>
    </w:p>
    <w:p w14:paraId="3FF1BE54" w14:textId="77777777" w:rsidR="000B69FD" w:rsidRPr="00924A99" w:rsidRDefault="000B69FD" w:rsidP="00924A9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Thomas Krstulović, član Vijeća</w:t>
      </w:r>
    </w:p>
    <w:p w14:paraId="381F6798" w14:textId="2565C461" w:rsidR="000B69FD" w:rsidRPr="00924A99" w:rsidRDefault="000B69FD" w:rsidP="00924A9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Branimir Rakić, član Vijeća </w:t>
      </w:r>
    </w:p>
    <w:p w14:paraId="599F2CDC" w14:textId="619647D2" w:rsidR="000B69FD" w:rsidRPr="00924A99" w:rsidRDefault="000B69FD" w:rsidP="00924A9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Lucijan Roki, ravnatel</w:t>
      </w:r>
      <w:r w:rsidR="00FC5818" w:rsidRPr="009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j</w:t>
      </w:r>
    </w:p>
    <w:p w14:paraId="1FCE9F2C" w14:textId="56917BE0" w:rsidR="00C716CB" w:rsidRPr="00924A99" w:rsidRDefault="00C716CB" w:rsidP="00924A9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Mirela D</w:t>
      </w:r>
      <w:r w:rsidR="008D73E6" w:rsidRPr="009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vornik</w:t>
      </w:r>
      <w:r w:rsidRPr="009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r w:rsidR="00297340" w:rsidRPr="009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zapisničar</w:t>
      </w:r>
    </w:p>
    <w:p w14:paraId="21CF56FB" w14:textId="1CBAEC00" w:rsidR="00FC5818" w:rsidRPr="00924A99" w:rsidRDefault="001635B3" w:rsidP="00924A9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Zorica Stošić, voditeljica računovodstva</w:t>
      </w:r>
    </w:p>
    <w:p w14:paraId="75B24196" w14:textId="4B6EB193" w:rsidR="00C716CB" w:rsidRPr="00924A99" w:rsidRDefault="00C716CB" w:rsidP="00924A9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0B58091" w14:textId="3369B4D3" w:rsidR="00683237" w:rsidRPr="00924A99" w:rsidRDefault="00925BC1" w:rsidP="00924A99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                   </w:t>
      </w:r>
    </w:p>
    <w:p w14:paraId="3E718ED4" w14:textId="3EAA5149" w:rsidR="002132A4" w:rsidRPr="00924A99" w:rsidRDefault="00925BC1" w:rsidP="00924A9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                                                           </w:t>
      </w:r>
      <w:r w:rsidR="002132A4" w:rsidRPr="009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DNEVNI RED</w:t>
      </w:r>
    </w:p>
    <w:p w14:paraId="7F93F2E6" w14:textId="77777777" w:rsidR="00BE2263" w:rsidRPr="00924A99" w:rsidRDefault="00BE2263" w:rsidP="00924A9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C9CF11D" w14:textId="225545DA" w:rsidR="00232E55" w:rsidRPr="00924A99" w:rsidRDefault="00232E55" w:rsidP="00924A99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hr-HR"/>
        </w:rPr>
      </w:pPr>
      <w:r w:rsidRPr="00924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Usvajanje Zapisnika </w:t>
      </w:r>
      <w:r w:rsidR="00D949DC" w:rsidRPr="00924A9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573B3" w:rsidRPr="00924A9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24A99">
        <w:rPr>
          <w:rFonts w:ascii="Times New Roman" w:hAnsi="Times New Roman" w:cs="Times New Roman"/>
          <w:color w:val="000000" w:themeColor="text1"/>
          <w:sz w:val="24"/>
          <w:szCs w:val="24"/>
        </w:rPr>
        <w:t>. sjednice Kazališnog vijeća</w:t>
      </w:r>
    </w:p>
    <w:p w14:paraId="2146FF5B" w14:textId="7B992FC7" w:rsidR="00056907" w:rsidRPr="00924A99" w:rsidRDefault="00056907" w:rsidP="00924A9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Razmatranje i usvajanje </w:t>
      </w:r>
      <w:r w:rsidR="00D573B3" w:rsidRPr="009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Polugodišnjeg izvještaja o izvršenju financijskog plana</w:t>
      </w:r>
      <w:r w:rsidR="00D573B3" w:rsidRPr="00924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65428CF" w14:textId="7012E8B2" w:rsidR="00D949DC" w:rsidRPr="00924A99" w:rsidRDefault="00D573B3" w:rsidP="00924A9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Usvajanje Rebalansa financijskog plana za 2024. godinu</w:t>
      </w:r>
      <w:r w:rsidRPr="00924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5EB3D82" w14:textId="360DA77F" w:rsidR="008378AC" w:rsidRPr="00924A99" w:rsidRDefault="008378AC" w:rsidP="00924A9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A99">
        <w:rPr>
          <w:rFonts w:ascii="Times New Roman" w:hAnsi="Times New Roman" w:cs="Times New Roman"/>
          <w:color w:val="000000" w:themeColor="text1"/>
          <w:sz w:val="24"/>
          <w:szCs w:val="24"/>
        </w:rPr>
        <w:t>Razno</w:t>
      </w:r>
    </w:p>
    <w:p w14:paraId="6A15B537" w14:textId="5DD5F584" w:rsidR="00904631" w:rsidRPr="00924A99" w:rsidRDefault="00904631" w:rsidP="00924A99">
      <w:pPr>
        <w:spacing w:after="0" w:line="276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7438B06D" w14:textId="3DD53FE2" w:rsidR="00904631" w:rsidRPr="00924A99" w:rsidRDefault="00904631" w:rsidP="00924A99">
      <w:pPr>
        <w:spacing w:after="0" w:line="276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3E531282" w14:textId="3F0D7A69" w:rsidR="00D949DC" w:rsidRPr="00924A99" w:rsidRDefault="00925BC1" w:rsidP="00924A9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="00D949DC" w:rsidRPr="00924A99">
        <w:rPr>
          <w:rFonts w:ascii="Times New Roman" w:hAnsi="Times New Roman" w:cs="Times New Roman"/>
          <w:color w:val="000000" w:themeColor="text1"/>
          <w:sz w:val="24"/>
          <w:szCs w:val="24"/>
        </w:rPr>
        <w:t>Nakon što je predsjednica Vijeća, gđa Dužević otvorila sjednicu Vijeća, dnevni red sjednice jednoglasno je prihvaćen.</w:t>
      </w:r>
    </w:p>
    <w:p w14:paraId="612961A2" w14:textId="77777777" w:rsidR="00963B4E" w:rsidRPr="00924A99" w:rsidRDefault="00963B4E" w:rsidP="00924A99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B937A04" w14:textId="44F24BEB" w:rsidR="00963B4E" w:rsidRPr="00924A99" w:rsidRDefault="00963B4E" w:rsidP="00924A9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3BCB017" w14:textId="1C14B60C" w:rsidR="00963B4E" w:rsidRPr="00924A99" w:rsidRDefault="00DB6F86" w:rsidP="00924A9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                                                                   </w:t>
      </w:r>
      <w:r w:rsidR="00963B4E" w:rsidRPr="009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Točka 1.</w:t>
      </w:r>
    </w:p>
    <w:p w14:paraId="6113E1A9" w14:textId="77777777" w:rsidR="00263656" w:rsidRPr="00924A99" w:rsidRDefault="00263656" w:rsidP="00924A9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8BC2484" w14:textId="77777777" w:rsidR="00963B4E" w:rsidRPr="00924A99" w:rsidRDefault="00963B4E" w:rsidP="00924A9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8DF2EC6" w14:textId="57AD3A1F" w:rsidR="00A0641B" w:rsidRPr="00924A99" w:rsidRDefault="00C979AC" w:rsidP="00924A9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="00963B4E" w:rsidRPr="00924A99">
        <w:rPr>
          <w:rFonts w:ascii="Times New Roman" w:hAnsi="Times New Roman" w:cs="Times New Roman"/>
          <w:color w:val="000000" w:themeColor="text1"/>
          <w:sz w:val="24"/>
          <w:szCs w:val="24"/>
        </w:rPr>
        <w:t>S obzirom da su svim članovima Kazališnog vijeća ranije dostavljeni materijali potrebni za donošenje valjanih odluka, kao i Dnevni red sjednice, Kazališno vijeće jednoglasnom odlukom usvojilo je zapisnik s prethodne sjednice.</w:t>
      </w:r>
    </w:p>
    <w:p w14:paraId="4C9F0BDC" w14:textId="2B9B8EB4" w:rsidR="00A0641B" w:rsidRPr="00924A99" w:rsidRDefault="00A0641B" w:rsidP="00924A9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BE6842" w14:textId="77777777" w:rsidR="00C979AC" w:rsidRPr="00924A99" w:rsidRDefault="00C979AC" w:rsidP="00924A99">
      <w:pPr>
        <w:spacing w:after="0" w:line="276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65D710B0" w14:textId="77777777" w:rsidR="001C2414" w:rsidRDefault="00DB6F86" w:rsidP="00924A9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                                                                </w:t>
      </w:r>
    </w:p>
    <w:p w14:paraId="7A66081D" w14:textId="77777777" w:rsidR="001C2414" w:rsidRDefault="001C2414" w:rsidP="00924A9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7D57810" w14:textId="77777777" w:rsidR="001C2414" w:rsidRDefault="001C2414" w:rsidP="00924A9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43B4C99" w14:textId="33575AE5" w:rsidR="00963B4E" w:rsidRPr="00924A99" w:rsidRDefault="001C2414" w:rsidP="00924A9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 xml:space="preserve">                                                                     </w:t>
      </w:r>
      <w:r w:rsidR="00DB6F86" w:rsidRPr="009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963B4E" w:rsidRPr="009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Točka 2.</w:t>
      </w:r>
    </w:p>
    <w:p w14:paraId="4704856B" w14:textId="137F380F" w:rsidR="008378AC" w:rsidRPr="00924A99" w:rsidRDefault="008378AC" w:rsidP="00924A9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C3571D0" w14:textId="5110AC47" w:rsidR="00924A99" w:rsidRDefault="00C979AC" w:rsidP="00924A99">
      <w:pPr>
        <w:spacing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924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="00E808EF" w:rsidRPr="00924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Slijedi izlaganje voditeljice računovodstva, gđe Stošić po točki 2. u odnosu na šestomjesečno financijsko izvješće. Ista je istaknula </w:t>
      </w:r>
      <w:r w:rsidR="008C00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je analizom </w:t>
      </w:r>
      <w:r w:rsidR="008C00D5" w:rsidRPr="00924A9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izvršenja financijskog plana</w:t>
      </w:r>
      <w:r w:rsidR="008C00D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u periodu </w:t>
      </w:r>
      <w:r w:rsidR="008C00D5" w:rsidRPr="00924A9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od 01.01.2024.-30.06.2024.</w:t>
      </w:r>
      <w:r w:rsidR="008C00D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</w:t>
      </w:r>
      <w:r w:rsidR="008C00D5" w:rsidRPr="00924A9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vidimo da je indeks ostvarenja</w:t>
      </w:r>
      <w:r w:rsidR="008C00D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8C00D5" w:rsidRPr="00924A9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ukupnih prihoda /485.053,81Eur-a/ 58,67% u odnosu na financijski plan za 2024.godinu.</w:t>
      </w:r>
      <w:r w:rsidR="008C00D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8C00D5" w:rsidRPr="00924A9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Indeks ostvarenja ukupnih rashoda /459.920,17Eur-a/ u odnosu na financijski plan za 2024. godinu je 55,30% što je u zadanom planiranom okviru.</w:t>
      </w:r>
    </w:p>
    <w:p w14:paraId="07AE0241" w14:textId="4239B87F" w:rsidR="008C00D5" w:rsidRDefault="008C00D5" w:rsidP="00924A99">
      <w:pPr>
        <w:spacing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924A9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Analiza izvršenja po izvorima:</w:t>
      </w:r>
    </w:p>
    <w:p w14:paraId="6778CF48" w14:textId="77777777" w:rsidR="00500BDD" w:rsidRDefault="008C00D5" w:rsidP="008C00D5">
      <w:pPr>
        <w:spacing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111 - </w:t>
      </w:r>
      <w:r w:rsidRPr="00924A9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Financijski plan /izvor financiranja 1 Gradski proračun/ izvršavao se sukladno planiranim programima i aktivnostima.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924A9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Indeks izvršenja prihoda je 57,56% u odnosu na planirane prihode a 56,75% u odnosu na planirane rashode.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924A9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Dio financijskog plana koji se odnosi na prihode Ministarstva kulture/izvor financiranja 531 -Pomoći/, ostvaren je prema planiranim programima i aktivnostima, tako da je indeks izvršenja izvršenja 86,08%.a rashoda je 84,73%. </w:t>
      </w:r>
    </w:p>
    <w:p w14:paraId="696D23FB" w14:textId="01B95635" w:rsidR="008C00D5" w:rsidRDefault="008C00D5" w:rsidP="008C00D5">
      <w:pPr>
        <w:spacing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924A9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Gradsko kazalište lutaka /dalje: Kazalište/je na temelju potpisanog Ug. 43-0222-24 ,od Ministarstva kulture dobilo sredstva u iznosu od 4.114,00 Eura za realizaciju Natječaja za dramski tekst za lutkarsko kazalište za djecu „Mali Marulić“ 2024. Nakon što je Kazalište izradilo troškovnik realiziranog programa s potrebnom dokumentacijom, od Ministarstva je dobilo ostatak sredstava za pokriće troškova koje pokriva Ministarstvo kulture.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924A9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Nadalje, Kazalište je na temelju potpisanog Ug. 43-0226-24 od Ministarstva kulture dobilo 80% sredstva u iznosu od 3.185,60Eura za realizaciju programa: Festival hrvatske drame za djecu „Mali Marulić“. Troškovnik za realizaciju tog programa Kazalište je proslijedilo Ministarstvu kulture te do kraja 7.mjeseca očekuje uplatu ostatka sredstava od 796,40Eur-a. Također, Kazalište je s Ministarstvom kulture potpisalo Ug.43-0199-24 za realizaciju premijernog programa u 2024.godini. Kako je do 30.06.2024.godini realizirana jedna pričaonica /“Pričaoničari“/ jedna koprodukcija /“Karneval životinja“/ te tri premijere „Nije pas beštija“, „Reci AAA“ i „Dankovo srce“ a kroz mjesec  rujan 2024. godine  će se realizirati još jedna premijera t</w:t>
      </w:r>
      <w:r w:rsidR="008E4D9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e</w:t>
      </w:r>
      <w:bookmarkStart w:id="2" w:name="_GoBack"/>
      <w:bookmarkEnd w:id="2"/>
      <w:r w:rsidRPr="00924A9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je Kazalište do 30.06.2024. uprihodovalo 80% po Ug. u iznosu od 4.240,00 Eur-a. Ostatak prihoda od 1.060,00Eur-a ,Ministarstvo će uplatiti Kazalištu nakon što im se dostavi  troškovnik svih premijera u 2024.godini.</w:t>
      </w:r>
    </w:p>
    <w:p w14:paraId="131A4822" w14:textId="11D9BE29" w:rsidR="008C00D5" w:rsidRDefault="008C00D5" w:rsidP="008C00D5">
      <w:p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311 - </w:t>
      </w:r>
      <w:r w:rsidRPr="00924A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Vlastiti prihodi /račun 66 izvor 311/, koji se odnose na prihode od najma dvorane premašuju ukupno planirane prihode za 16,72% /indeks je 116,72%/ dok rashoda po tom izvoru financiranja do 30.06.2024.godine nismo imali.</w:t>
      </w:r>
    </w:p>
    <w:p w14:paraId="53FBF6F2" w14:textId="3BAF68A0" w:rsidR="008C00D5" w:rsidRDefault="008C00D5" w:rsidP="008C00D5">
      <w:pPr>
        <w:spacing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431 - </w:t>
      </w:r>
      <w:r w:rsidRPr="00924A9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Indeks izvršenja prihoda od ulaznica /izvor financiranja 431/ je 61,04% dok je indeks izvršenja rashoda 43,14%. Treba napomenuti da su se prihodi od ulaznica do 30.06.2024.trošili za  </w:t>
      </w:r>
      <w:r w:rsidRPr="00924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pokriće dijela materijalnih i programskih troškova te kupovinu nefinancijske imovine u iznosu od 1.412,50Eur-a / </w:t>
      </w:r>
      <w:r w:rsidRPr="00924A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 višenamjenska mikrofona /.</w:t>
      </w:r>
    </w:p>
    <w:p w14:paraId="62E989F6" w14:textId="57B6A975" w:rsidR="001C2414" w:rsidRDefault="001C2414" w:rsidP="001C241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         </w:t>
      </w:r>
      <w:r w:rsidRPr="009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Članovi Vijeća nisu imali primjedbi na izneseni Polugodišnji izvještaj o izvršenju financijskog plana</w:t>
      </w:r>
      <w:r w:rsidRPr="00924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4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te je isto jednoglasno usvojen. ( </w:t>
      </w:r>
      <w:r w:rsidRPr="00924A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Odluka I/XXXII)</w:t>
      </w:r>
    </w:p>
    <w:p w14:paraId="158FCBD7" w14:textId="488BC4E1" w:rsidR="001C2414" w:rsidRDefault="001C2414" w:rsidP="001C241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50CDA69" w14:textId="4923AC7C" w:rsidR="001C2414" w:rsidRDefault="001C2414" w:rsidP="001C241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89CEFAE" w14:textId="37A3CFDC" w:rsidR="001C2414" w:rsidRDefault="001C2414" w:rsidP="001C241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8FF909C" w14:textId="77777777" w:rsidR="001C2414" w:rsidRDefault="001C2414" w:rsidP="001C2414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                                                           </w:t>
      </w:r>
    </w:p>
    <w:p w14:paraId="7BF0AF4B" w14:textId="77777777" w:rsidR="001C2414" w:rsidRDefault="001C2414" w:rsidP="001C2414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D6EA5CE" w14:textId="77777777" w:rsidR="001C2414" w:rsidRDefault="001C2414" w:rsidP="001C2414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8F1F6C0" w14:textId="547D81C0" w:rsidR="001C2414" w:rsidRPr="00924A99" w:rsidRDefault="001C2414" w:rsidP="001C2414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                                                          </w:t>
      </w:r>
      <w:r w:rsidRPr="009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Točka 3.</w:t>
      </w:r>
    </w:p>
    <w:p w14:paraId="5594126B" w14:textId="77777777" w:rsidR="001C2414" w:rsidRPr="00924A99" w:rsidRDefault="001C2414" w:rsidP="001C2414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C937794" w14:textId="77777777" w:rsidR="001C2414" w:rsidRPr="00924A99" w:rsidRDefault="001C2414" w:rsidP="001C2414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C833FEB" w14:textId="30301973" w:rsidR="001C2414" w:rsidRPr="0019431E" w:rsidRDefault="001C2414" w:rsidP="0019431E">
      <w:pPr>
        <w:widowControl w:val="0"/>
        <w:spacing w:line="276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           Ravnatelj gosp. Roki </w:t>
      </w:r>
      <w:r w:rsidR="00194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naglasio je da su u ovoj točci Dnevnog reda radi samo o formalnosti budući da je kazališno vijeće sve materijale dobilo već za sjednicu održanu </w:t>
      </w:r>
      <w:r w:rsidR="003F4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14. lipnja 2024.</w:t>
      </w:r>
      <w:r w:rsidR="00194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usvojilo je prijedlog </w:t>
      </w:r>
      <w:r w:rsidR="0019431E" w:rsidRPr="009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Rebalansa financijskog plana za 2024. godinu</w:t>
      </w:r>
      <w:r w:rsidR="0019431E">
        <w:rPr>
          <w:rFonts w:ascii="Times New Roman" w:hAnsi="Times New Roman" w:cs="Times New Roman"/>
          <w:color w:val="000000" w:themeColor="text1"/>
          <w:sz w:val="24"/>
          <w:szCs w:val="24"/>
        </w:rPr>
        <w:t>. Isti prijedlog je išao u Grad i sad nakon št</w:t>
      </w:r>
      <w:r w:rsidR="00264AF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1943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usvojen</w:t>
      </w:r>
      <w:r w:rsidR="00194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na sjednici Gradskog Vijeća</w:t>
      </w:r>
      <w:r w:rsidR="003F4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05. srpnja 2024.</w:t>
      </w:r>
      <w:r w:rsidR="00194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Kazališno vijeć</w:t>
      </w:r>
      <w:r w:rsidR="003F4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e </w:t>
      </w:r>
      <w:r w:rsidR="00194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jedoglasno je usvojilo </w:t>
      </w:r>
      <w:r w:rsidR="0019431E" w:rsidRPr="009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Rebalansa financijskog plana za 2024. godinu</w:t>
      </w:r>
      <w:r w:rsidR="0019431E" w:rsidRPr="00924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43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924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 </w:t>
      </w:r>
      <w:r w:rsidRPr="00924A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Odluka I</w:t>
      </w:r>
      <w:r w:rsidR="00264A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</w:t>
      </w:r>
      <w:r w:rsidRPr="00924A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/XXXII)</w:t>
      </w:r>
    </w:p>
    <w:p w14:paraId="746C7EC9" w14:textId="0148ED05" w:rsidR="001C2414" w:rsidRDefault="001C2414" w:rsidP="001C2414">
      <w:pPr>
        <w:widowControl w:val="0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39CF1A" w14:textId="77777777" w:rsidR="001C2414" w:rsidRPr="001C2414" w:rsidRDefault="001C2414" w:rsidP="001C2414">
      <w:pPr>
        <w:widowControl w:val="0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</w:t>
      </w:r>
      <w:r w:rsidRPr="009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Točka 4.</w:t>
      </w:r>
    </w:p>
    <w:p w14:paraId="21CAD657" w14:textId="4BACF3E5" w:rsidR="001C2414" w:rsidRPr="00924A99" w:rsidRDefault="001C2414" w:rsidP="001C2414">
      <w:pPr>
        <w:widowControl w:val="0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924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Pod točkom </w:t>
      </w:r>
      <w:r w:rsidRPr="00924A9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Razno</w:t>
      </w:r>
      <w:r w:rsidRPr="00924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nije bilo tema. </w:t>
      </w:r>
    </w:p>
    <w:p w14:paraId="7D8D7C6D" w14:textId="77777777" w:rsidR="001C2414" w:rsidRPr="00924A99" w:rsidRDefault="001C2414" w:rsidP="001C2414">
      <w:pPr>
        <w:spacing w:after="0" w:line="276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65B98000" w14:textId="6F4542E7" w:rsidR="001C2414" w:rsidRDefault="001C2414" w:rsidP="001C2414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A99">
        <w:rPr>
          <w:rFonts w:ascii="Times New Roman" w:hAnsi="Times New Roman" w:cs="Times New Roman"/>
          <w:color w:val="000000" w:themeColor="text1"/>
          <w:sz w:val="24"/>
          <w:szCs w:val="24"/>
        </w:rPr>
        <w:t>Sjednica je zaključena u 14:47 sati.</w:t>
      </w:r>
    </w:p>
    <w:p w14:paraId="4F249CC4" w14:textId="4A9EE6FD" w:rsidR="001C2414" w:rsidRDefault="001C2414" w:rsidP="001C2414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0B42AC" w14:textId="77777777" w:rsidR="001C2414" w:rsidRPr="00924A99" w:rsidRDefault="001C2414" w:rsidP="001C2414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ALEKSANDRA DUŽEVIĆ, predsjednica Vijeća</w:t>
      </w:r>
      <w:r w:rsidRPr="009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 xml:space="preserve">      </w:t>
      </w:r>
      <w:r w:rsidRPr="009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>______________________</w:t>
      </w:r>
    </w:p>
    <w:p w14:paraId="10097217" w14:textId="77777777" w:rsidR="001C2414" w:rsidRPr="00924A99" w:rsidRDefault="001C2414" w:rsidP="001C2414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56A9945" w14:textId="77777777" w:rsidR="001C2414" w:rsidRPr="00924A99" w:rsidRDefault="001C2414" w:rsidP="001C2414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MIRELA DVORNIK, zapisničar</w:t>
      </w:r>
      <w:r w:rsidRPr="009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 xml:space="preserve">                                   ______________________</w:t>
      </w:r>
    </w:p>
    <w:p w14:paraId="4D10654E" w14:textId="77777777" w:rsidR="001C2414" w:rsidRPr="00924A99" w:rsidRDefault="001C2414" w:rsidP="001C2414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6A0942" w14:textId="77777777" w:rsidR="001C2414" w:rsidRPr="00924A99" w:rsidRDefault="001C2414" w:rsidP="001C241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98E28D6" w14:textId="7EAA618C" w:rsidR="008C00D5" w:rsidRPr="00924A99" w:rsidRDefault="008C00D5" w:rsidP="008C00D5">
      <w:pPr>
        <w:spacing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79198FF3" w14:textId="2F548C11" w:rsidR="008C00D5" w:rsidRPr="00924A99" w:rsidRDefault="008C00D5" w:rsidP="008C00D5">
      <w:pPr>
        <w:spacing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3B67B315" w14:textId="204B9F87" w:rsidR="008C00D5" w:rsidRPr="00924A99" w:rsidRDefault="008C00D5" w:rsidP="00924A99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780" w:type="dxa"/>
        <w:tblInd w:w="108" w:type="dxa"/>
        <w:tblLook w:val="04A0" w:firstRow="1" w:lastRow="0" w:firstColumn="1" w:lastColumn="0" w:noHBand="0" w:noVBand="1"/>
      </w:tblPr>
      <w:tblGrid>
        <w:gridCol w:w="8237"/>
        <w:gridCol w:w="2607"/>
        <w:gridCol w:w="628"/>
      </w:tblGrid>
      <w:tr w:rsidR="00924A99" w:rsidRPr="00924A99" w14:paraId="669D8BC0" w14:textId="77777777" w:rsidTr="00924A99">
        <w:trPr>
          <w:trHeight w:val="300"/>
        </w:trPr>
        <w:tc>
          <w:tcPr>
            <w:tcW w:w="8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DBB4D" w14:textId="40FDAEE7" w:rsidR="00924A99" w:rsidRDefault="00924A99" w:rsidP="00924A99">
            <w:pPr>
              <w:spacing w:line="276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14:paraId="5F2B9A80" w14:textId="77777777" w:rsidR="008C00D5" w:rsidRPr="00924A99" w:rsidRDefault="008C00D5" w:rsidP="00924A99">
            <w:pPr>
              <w:spacing w:line="276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tbl>
            <w:tblPr>
              <w:tblW w:w="9780" w:type="dxa"/>
              <w:tblLook w:val="04A0" w:firstRow="1" w:lastRow="0" w:firstColumn="1" w:lastColumn="0" w:noHBand="0" w:noVBand="1"/>
            </w:tblPr>
            <w:tblGrid>
              <w:gridCol w:w="701"/>
              <w:gridCol w:w="706"/>
              <w:gridCol w:w="487"/>
              <w:gridCol w:w="2556"/>
              <w:gridCol w:w="1606"/>
              <w:gridCol w:w="1436"/>
              <w:gridCol w:w="2288"/>
            </w:tblGrid>
            <w:tr w:rsidR="00924A99" w:rsidRPr="00924A99" w14:paraId="6D75D13C" w14:textId="77777777" w:rsidTr="008C00D5">
              <w:trPr>
                <w:trHeight w:val="300"/>
              </w:trPr>
              <w:tc>
                <w:tcPr>
                  <w:tcW w:w="44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E89150A" w14:textId="1B0A3239" w:rsidR="00924A99" w:rsidRPr="00924A99" w:rsidRDefault="00924A99" w:rsidP="00924A9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BF92BD9" w14:textId="77777777" w:rsidR="00924A99" w:rsidRPr="00924A99" w:rsidRDefault="00924A99" w:rsidP="00924A9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114108D" w14:textId="77777777" w:rsidR="00924A99" w:rsidRPr="00924A99" w:rsidRDefault="00924A99" w:rsidP="00924A9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9CBE0A5" w14:textId="77777777" w:rsidR="00924A99" w:rsidRPr="00924A99" w:rsidRDefault="00924A99" w:rsidP="00924A9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24A99" w:rsidRPr="00924A99" w14:paraId="1C7B3E3E" w14:textId="77777777" w:rsidTr="008C00D5">
              <w:trPr>
                <w:trHeight w:val="300"/>
              </w:trPr>
              <w:tc>
                <w:tcPr>
                  <w:tcW w:w="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1D6ED63" w14:textId="7135669B" w:rsidR="00924A99" w:rsidRPr="00924A99" w:rsidRDefault="00924A99" w:rsidP="00924A9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D5DB0E6" w14:textId="77777777" w:rsidR="00924A99" w:rsidRPr="00924A99" w:rsidRDefault="00924A99" w:rsidP="00924A9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E5861C4" w14:textId="77777777" w:rsidR="00924A99" w:rsidRPr="00924A99" w:rsidRDefault="00924A99" w:rsidP="00924A9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FAB5991" w14:textId="77777777" w:rsidR="00924A99" w:rsidRPr="00924A99" w:rsidRDefault="00924A99" w:rsidP="00924A9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B9806D0" w14:textId="77777777" w:rsidR="00924A99" w:rsidRPr="00924A99" w:rsidRDefault="00924A99" w:rsidP="00924A9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24A2C36" w14:textId="77777777" w:rsidR="00924A99" w:rsidRPr="00924A99" w:rsidRDefault="00924A99" w:rsidP="00924A9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28ED481" w14:textId="77777777" w:rsidR="00924A99" w:rsidRPr="00924A99" w:rsidRDefault="00924A99" w:rsidP="00924A9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24A99" w:rsidRPr="00924A99" w14:paraId="5A761857" w14:textId="77777777" w:rsidTr="008C00D5">
              <w:trPr>
                <w:trHeight w:val="300"/>
              </w:trPr>
              <w:tc>
                <w:tcPr>
                  <w:tcW w:w="97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5A5F35D" w14:textId="28AE4777" w:rsidR="00924A99" w:rsidRPr="00924A99" w:rsidRDefault="00924A99" w:rsidP="00924A9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24A99" w:rsidRPr="00924A99" w14:paraId="5EC6A45D" w14:textId="77777777" w:rsidTr="00924A99">
              <w:trPr>
                <w:trHeight w:val="300"/>
              </w:trPr>
              <w:tc>
                <w:tcPr>
                  <w:tcW w:w="44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90AE79" w14:textId="77777777" w:rsidR="00924A99" w:rsidRPr="00924A99" w:rsidRDefault="00924A99" w:rsidP="00924A9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82553C" w14:textId="77777777" w:rsidR="00924A99" w:rsidRPr="00924A99" w:rsidRDefault="00924A99" w:rsidP="00924A9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0CD39C" w14:textId="77777777" w:rsidR="00924A99" w:rsidRPr="00924A99" w:rsidRDefault="00924A99" w:rsidP="00924A9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1EE868" w14:textId="77777777" w:rsidR="00924A99" w:rsidRPr="00924A99" w:rsidRDefault="00924A99" w:rsidP="00924A9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5DEDB4EC" w14:textId="0342B979" w:rsidR="00924A99" w:rsidRPr="00924A99" w:rsidRDefault="00924A99" w:rsidP="00924A9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tbl>
            <w:tblPr>
              <w:tblW w:w="11256" w:type="dxa"/>
              <w:tblLook w:val="04A0" w:firstRow="1" w:lastRow="0" w:firstColumn="1" w:lastColumn="0" w:noHBand="0" w:noVBand="1"/>
            </w:tblPr>
            <w:tblGrid>
              <w:gridCol w:w="108"/>
              <w:gridCol w:w="1229"/>
              <w:gridCol w:w="463"/>
              <w:gridCol w:w="2429"/>
              <w:gridCol w:w="181"/>
              <w:gridCol w:w="1346"/>
              <w:gridCol w:w="305"/>
              <w:gridCol w:w="1060"/>
              <w:gridCol w:w="416"/>
              <w:gridCol w:w="1759"/>
              <w:gridCol w:w="592"/>
              <w:gridCol w:w="308"/>
              <w:gridCol w:w="1060"/>
            </w:tblGrid>
            <w:tr w:rsidR="00924A99" w:rsidRPr="00924A99" w14:paraId="5CBCE95B" w14:textId="77777777" w:rsidTr="00924A99">
              <w:trPr>
                <w:gridBefore w:val="1"/>
                <w:gridAfter w:val="2"/>
                <w:wBefore w:w="108" w:type="dxa"/>
                <w:wAfter w:w="1368" w:type="dxa"/>
                <w:trHeight w:val="300"/>
              </w:trPr>
              <w:tc>
                <w:tcPr>
                  <w:tcW w:w="43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24F9B3C" w14:textId="20B4EB27" w:rsidR="00924A99" w:rsidRPr="00924A99" w:rsidRDefault="00924A99" w:rsidP="00924A99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033432" w14:textId="77777777" w:rsidR="00924A99" w:rsidRPr="00924A99" w:rsidRDefault="00924A99" w:rsidP="00924A99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F6557A" w14:textId="77777777" w:rsidR="00924A99" w:rsidRPr="00924A99" w:rsidRDefault="00924A99" w:rsidP="00924A99">
                  <w:pPr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3A1823" w14:textId="77777777" w:rsidR="00924A99" w:rsidRPr="00924A99" w:rsidRDefault="00924A99" w:rsidP="00924A99">
                  <w:pPr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24A99" w:rsidRPr="00924A99" w14:paraId="560EC545" w14:textId="77777777" w:rsidTr="00500BDD">
              <w:trPr>
                <w:gridBefore w:val="1"/>
                <w:gridAfter w:val="2"/>
                <w:wBefore w:w="108" w:type="dxa"/>
                <w:wAfter w:w="1368" w:type="dxa"/>
                <w:trHeight w:val="300"/>
              </w:trPr>
              <w:tc>
                <w:tcPr>
                  <w:tcW w:w="97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10FCBEC" w14:textId="57AE0385" w:rsidR="00924A99" w:rsidRPr="00924A99" w:rsidRDefault="00924A99" w:rsidP="00924A99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24A99" w:rsidRPr="00924A99" w14:paraId="6B508B69" w14:textId="77777777" w:rsidTr="00500BDD">
              <w:trPr>
                <w:trHeight w:val="300"/>
              </w:trPr>
              <w:tc>
                <w:tcPr>
                  <w:tcW w:w="13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332769A" w14:textId="49C9E2AD" w:rsidR="00924A99" w:rsidRPr="00924A99" w:rsidRDefault="00924A99" w:rsidP="00924A99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1FCD741" w14:textId="77777777" w:rsidR="00924A99" w:rsidRPr="00924A99" w:rsidRDefault="00924A99" w:rsidP="00924A99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BDA7BE7" w14:textId="77777777" w:rsidR="00924A99" w:rsidRPr="00924A99" w:rsidRDefault="00924A99" w:rsidP="00924A99">
                  <w:pPr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7D03BF6" w14:textId="77777777" w:rsidR="00924A99" w:rsidRPr="00924A99" w:rsidRDefault="00924A99" w:rsidP="00924A99">
                  <w:pPr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99448E" w14:textId="77777777" w:rsidR="00924A99" w:rsidRPr="00924A99" w:rsidRDefault="00924A99" w:rsidP="00924A99">
                  <w:pPr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E7BC8D" w14:textId="77777777" w:rsidR="00924A99" w:rsidRPr="00924A99" w:rsidRDefault="00924A99" w:rsidP="00924A99">
                  <w:pPr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393334" w14:textId="77777777" w:rsidR="00924A99" w:rsidRPr="00924A99" w:rsidRDefault="00924A99" w:rsidP="00924A99">
                  <w:pPr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6E44C1" w14:textId="77777777" w:rsidR="00924A99" w:rsidRPr="00924A99" w:rsidRDefault="00924A99" w:rsidP="00924A99">
                  <w:pPr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24A99" w:rsidRPr="00924A99" w14:paraId="10A3414D" w14:textId="77777777" w:rsidTr="00500BDD">
              <w:trPr>
                <w:trHeight w:val="300"/>
              </w:trPr>
              <w:tc>
                <w:tcPr>
                  <w:tcW w:w="11256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D4379C5" w14:textId="6109ED20" w:rsidR="00924A99" w:rsidRPr="00924A99" w:rsidRDefault="00924A99" w:rsidP="00924A99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31D21479" w14:textId="77777777" w:rsidR="00924A99" w:rsidRPr="00924A99" w:rsidRDefault="00924A99" w:rsidP="00924A99">
            <w:pPr>
              <w:spacing w:line="276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14:paraId="495BECF0" w14:textId="18DB55CC" w:rsidR="00924A99" w:rsidRPr="00924A99" w:rsidRDefault="00924A99" w:rsidP="00924A99">
            <w:pPr>
              <w:spacing w:line="276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924A99" w:rsidRPr="00924A99" w14:paraId="4622214A" w14:textId="77777777" w:rsidTr="00924A99">
        <w:trPr>
          <w:gridAfter w:val="1"/>
          <w:wAfter w:w="628" w:type="dxa"/>
          <w:trHeight w:val="30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7396A" w14:textId="77777777" w:rsidR="00924A99" w:rsidRPr="00924A99" w:rsidRDefault="00924A99" w:rsidP="00924A99">
            <w:pPr>
              <w:spacing w:line="276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6A3B" w14:textId="77777777" w:rsidR="00924A99" w:rsidRPr="00924A99" w:rsidRDefault="00924A99" w:rsidP="00924A99">
            <w:pPr>
              <w:spacing w:line="276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51F66E6F" w14:textId="345E9383" w:rsidR="00963B4E" w:rsidRPr="00924A99" w:rsidRDefault="00500BDD" w:rsidP="00924A9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         </w:t>
      </w:r>
      <w:r w:rsidR="00DB6F86" w:rsidRPr="009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</w:t>
      </w:r>
    </w:p>
    <w:tbl>
      <w:tblPr>
        <w:tblW w:w="10327" w:type="dxa"/>
        <w:tblInd w:w="108" w:type="dxa"/>
        <w:tblLook w:val="04A0" w:firstRow="1" w:lastRow="0" w:firstColumn="1" w:lastColumn="0" w:noHBand="0" w:noVBand="1"/>
      </w:tblPr>
      <w:tblGrid>
        <w:gridCol w:w="482"/>
        <w:gridCol w:w="776"/>
        <w:gridCol w:w="535"/>
        <w:gridCol w:w="2810"/>
        <w:gridCol w:w="1766"/>
        <w:gridCol w:w="1579"/>
        <w:gridCol w:w="1406"/>
        <w:gridCol w:w="751"/>
        <w:gridCol w:w="222"/>
      </w:tblGrid>
      <w:tr w:rsidR="00924A99" w:rsidRPr="00924A99" w14:paraId="6A74E2A1" w14:textId="77777777" w:rsidTr="00FB3778">
        <w:trPr>
          <w:gridAfter w:val="1"/>
          <w:wAfter w:w="222" w:type="dxa"/>
          <w:trHeight w:val="300"/>
        </w:trPr>
        <w:tc>
          <w:tcPr>
            <w:tcW w:w="10105" w:type="dxa"/>
            <w:gridSpan w:val="8"/>
            <w:noWrap/>
            <w:vAlign w:val="center"/>
            <w:hideMark/>
          </w:tcPr>
          <w:p w14:paraId="7F637856" w14:textId="64352446" w:rsidR="00126784" w:rsidRPr="00924A99" w:rsidRDefault="00126784" w:rsidP="00924A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tbl>
            <w:tblPr>
              <w:tblW w:w="9780" w:type="dxa"/>
              <w:tblInd w:w="108" w:type="dxa"/>
              <w:tblLook w:val="04A0" w:firstRow="1" w:lastRow="0" w:firstColumn="1" w:lastColumn="0" w:noHBand="0" w:noVBand="1"/>
            </w:tblPr>
            <w:tblGrid>
              <w:gridCol w:w="8874"/>
              <w:gridCol w:w="906"/>
            </w:tblGrid>
            <w:tr w:rsidR="00924A99" w:rsidRPr="00924A99" w14:paraId="022CFEF6" w14:textId="77777777" w:rsidTr="00FB3778">
              <w:trPr>
                <w:trHeight w:val="300"/>
              </w:trPr>
              <w:tc>
                <w:tcPr>
                  <w:tcW w:w="8720" w:type="dxa"/>
                  <w:gridSpan w:val="2"/>
                  <w:noWrap/>
                  <w:vAlign w:val="bottom"/>
                </w:tcPr>
                <w:p w14:paraId="6D7D377A" w14:textId="5E205F94" w:rsidR="00FB3778" w:rsidRPr="00924A99" w:rsidRDefault="007E517D" w:rsidP="00924A99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hr-HR"/>
                    </w:rPr>
                  </w:pPr>
                  <w:r w:rsidRPr="00924A9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tbl>
                  <w:tblPr>
                    <w:tblW w:w="9226" w:type="dxa"/>
                    <w:tblLook w:val="04A0" w:firstRow="1" w:lastRow="0" w:firstColumn="1" w:lastColumn="0" w:noHBand="0" w:noVBand="1"/>
                  </w:tblPr>
                  <w:tblGrid>
                    <w:gridCol w:w="9226"/>
                  </w:tblGrid>
                  <w:tr w:rsidR="00924A99" w:rsidRPr="00924A99" w14:paraId="088FC618" w14:textId="77777777" w:rsidTr="006D3103">
                    <w:trPr>
                      <w:trHeight w:val="300"/>
                    </w:trPr>
                    <w:tc>
                      <w:tcPr>
                        <w:tcW w:w="92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77C62BEB" w14:textId="77777777" w:rsidR="00FB3778" w:rsidRPr="00924A99" w:rsidRDefault="00FB3778" w:rsidP="00924A99">
                        <w:pPr>
                          <w:spacing w:after="0" w:line="276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  <w:tr w:rsidR="00924A99" w:rsidRPr="00924A99" w14:paraId="725B6D37" w14:textId="77777777" w:rsidTr="006D3103">
                    <w:trPr>
                      <w:trHeight w:val="300"/>
                    </w:trPr>
                    <w:tc>
                      <w:tcPr>
                        <w:tcW w:w="92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0EAF339B" w14:textId="77777777" w:rsidR="00FB3778" w:rsidRPr="00924A99" w:rsidRDefault="00FB3778" w:rsidP="00924A99">
                        <w:pPr>
                          <w:spacing w:after="0" w:line="276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14:paraId="251DC576" w14:textId="57EC94AC" w:rsidR="008B3BE8" w:rsidRPr="00924A99" w:rsidRDefault="008B3BE8" w:rsidP="001C2414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24A99" w:rsidRPr="00924A99" w14:paraId="2FE762C1" w14:textId="77777777" w:rsidTr="00FB3778">
              <w:trPr>
                <w:trHeight w:val="300"/>
              </w:trPr>
              <w:tc>
                <w:tcPr>
                  <w:tcW w:w="7820" w:type="dxa"/>
                  <w:noWrap/>
                  <w:vAlign w:val="bottom"/>
                </w:tcPr>
                <w:p w14:paraId="133DD499" w14:textId="2A1063CD" w:rsidR="008B3BE8" w:rsidRPr="00924A99" w:rsidRDefault="008B3BE8" w:rsidP="00924A99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11B206" w14:textId="77777777" w:rsidR="008B3BE8" w:rsidRPr="00924A99" w:rsidRDefault="008B3BE8" w:rsidP="00924A99">
                  <w:pPr>
                    <w:spacing w:line="276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6F66B5C9" w14:textId="1474679B" w:rsidR="008B3BE8" w:rsidRPr="00924A99" w:rsidRDefault="008B3BE8" w:rsidP="00924A99">
            <w:pPr>
              <w:spacing w:line="276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tbl>
            <w:tblPr>
              <w:tblW w:w="9780" w:type="dxa"/>
              <w:tblInd w:w="108" w:type="dxa"/>
              <w:tblLook w:val="04A0" w:firstRow="1" w:lastRow="0" w:firstColumn="1" w:lastColumn="0" w:noHBand="0" w:noVBand="1"/>
            </w:tblPr>
            <w:tblGrid>
              <w:gridCol w:w="8771"/>
              <w:gridCol w:w="1009"/>
            </w:tblGrid>
            <w:tr w:rsidR="00924A99" w:rsidRPr="00924A99" w14:paraId="363D00DA" w14:textId="77777777" w:rsidTr="008B3BE8">
              <w:trPr>
                <w:trHeight w:val="300"/>
              </w:trPr>
              <w:tc>
                <w:tcPr>
                  <w:tcW w:w="8720" w:type="dxa"/>
                  <w:gridSpan w:val="2"/>
                  <w:noWrap/>
                  <w:vAlign w:val="bottom"/>
                </w:tcPr>
                <w:p w14:paraId="5258DDAC" w14:textId="1EAA0812" w:rsidR="008B3BE8" w:rsidRPr="00924A99" w:rsidRDefault="008B3BE8" w:rsidP="00924A99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24A99" w:rsidRPr="00924A99" w14:paraId="3AAA01E4" w14:textId="77777777" w:rsidTr="008B3BE8">
              <w:trPr>
                <w:trHeight w:val="300"/>
              </w:trPr>
              <w:tc>
                <w:tcPr>
                  <w:tcW w:w="7820" w:type="dxa"/>
                  <w:noWrap/>
                  <w:vAlign w:val="bottom"/>
                </w:tcPr>
                <w:p w14:paraId="5D567E37" w14:textId="7C046623" w:rsidR="008B3BE8" w:rsidRPr="00924A99" w:rsidRDefault="008B3BE8" w:rsidP="00924A99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34E7B5" w14:textId="77777777" w:rsidR="008B3BE8" w:rsidRPr="00924A99" w:rsidRDefault="008B3BE8" w:rsidP="00924A99">
                  <w:pPr>
                    <w:spacing w:line="276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5F1602C3" w14:textId="33BCDC93" w:rsidR="00056907" w:rsidRPr="00924A99" w:rsidRDefault="00056907" w:rsidP="00924A99">
            <w:pPr>
              <w:spacing w:line="276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bookmarkEnd w:id="0"/>
      <w:tr w:rsidR="00924A99" w:rsidRPr="00924A99" w14:paraId="5ADFE9F1" w14:textId="77777777" w:rsidTr="00FB3778">
        <w:trPr>
          <w:gridAfter w:val="1"/>
          <w:wAfter w:w="222" w:type="dxa"/>
          <w:trHeight w:val="300"/>
        </w:trPr>
        <w:tc>
          <w:tcPr>
            <w:tcW w:w="7948" w:type="dxa"/>
            <w:gridSpan w:val="6"/>
            <w:noWrap/>
            <w:vAlign w:val="center"/>
          </w:tcPr>
          <w:p w14:paraId="21273AFE" w14:textId="77777777" w:rsidR="00056907" w:rsidRPr="00924A99" w:rsidRDefault="00056907" w:rsidP="005352A7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90EE974" w14:textId="77777777" w:rsidR="00056907" w:rsidRPr="00924A99" w:rsidRDefault="00056907" w:rsidP="005352A7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C1EF669" w14:textId="77777777" w:rsidR="00056907" w:rsidRPr="00924A99" w:rsidRDefault="00056907" w:rsidP="005352A7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4A99" w:rsidRPr="00924A99" w14:paraId="41EBE45A" w14:textId="77777777" w:rsidTr="00FB3778">
        <w:trPr>
          <w:gridAfter w:val="1"/>
          <w:wAfter w:w="222" w:type="dxa"/>
          <w:trHeight w:val="300"/>
        </w:trPr>
        <w:tc>
          <w:tcPr>
            <w:tcW w:w="9354" w:type="dxa"/>
            <w:gridSpan w:val="7"/>
            <w:noWrap/>
            <w:vAlign w:val="center"/>
            <w:hideMark/>
          </w:tcPr>
          <w:p w14:paraId="5B1EAD8C" w14:textId="6A487DFB" w:rsidR="00056907" w:rsidRPr="00924A99" w:rsidRDefault="008B3BE8" w:rsidP="00D83D03">
            <w:pPr>
              <w:spacing w:line="276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24A9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056907" w:rsidRPr="00924A9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2F4BC62" w14:textId="77777777" w:rsidR="00056907" w:rsidRPr="00924A99" w:rsidRDefault="00056907" w:rsidP="00D83D03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4A99" w:rsidRPr="00924A99" w14:paraId="561D0F17" w14:textId="77777777" w:rsidTr="00FB3778">
        <w:trPr>
          <w:gridAfter w:val="1"/>
          <w:wAfter w:w="222" w:type="dxa"/>
          <w:trHeight w:val="300"/>
        </w:trPr>
        <w:tc>
          <w:tcPr>
            <w:tcW w:w="4603" w:type="dxa"/>
            <w:gridSpan w:val="4"/>
            <w:noWrap/>
            <w:vAlign w:val="center"/>
            <w:hideMark/>
          </w:tcPr>
          <w:p w14:paraId="11A427FD" w14:textId="77777777" w:rsidR="00056907" w:rsidRPr="00924A99" w:rsidRDefault="00056907" w:rsidP="00D83D03">
            <w:pPr>
              <w:spacing w:line="276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66" w:type="dxa"/>
            <w:noWrap/>
            <w:vAlign w:val="bottom"/>
            <w:hideMark/>
          </w:tcPr>
          <w:p w14:paraId="619EDFD6" w14:textId="77777777" w:rsidR="00056907" w:rsidRPr="00924A99" w:rsidRDefault="00056907" w:rsidP="00D83D03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9" w:type="dxa"/>
            <w:noWrap/>
            <w:vAlign w:val="bottom"/>
            <w:hideMark/>
          </w:tcPr>
          <w:p w14:paraId="26FE0729" w14:textId="77777777" w:rsidR="00056907" w:rsidRPr="00924A99" w:rsidRDefault="00056907" w:rsidP="00D83D03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A657161" w14:textId="77777777" w:rsidR="00056907" w:rsidRPr="00924A99" w:rsidRDefault="00056907" w:rsidP="00D83D03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0BB8D00" w14:textId="77777777" w:rsidR="00056907" w:rsidRPr="00924A99" w:rsidRDefault="00056907" w:rsidP="00D83D03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4A99" w:rsidRPr="00924A99" w14:paraId="4C0F3FE3" w14:textId="77777777" w:rsidTr="00FB3778">
        <w:trPr>
          <w:gridAfter w:val="1"/>
          <w:wAfter w:w="222" w:type="dxa"/>
          <w:trHeight w:val="300"/>
        </w:trPr>
        <w:tc>
          <w:tcPr>
            <w:tcW w:w="482" w:type="dxa"/>
            <w:noWrap/>
            <w:vAlign w:val="bottom"/>
            <w:hideMark/>
          </w:tcPr>
          <w:p w14:paraId="33D8DA3F" w14:textId="77777777" w:rsidR="00056907" w:rsidRPr="00924A99" w:rsidRDefault="00056907" w:rsidP="00D83D03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6" w:type="dxa"/>
            <w:noWrap/>
            <w:vAlign w:val="bottom"/>
            <w:hideMark/>
          </w:tcPr>
          <w:p w14:paraId="21396427" w14:textId="77777777" w:rsidR="00056907" w:rsidRPr="00924A99" w:rsidRDefault="00056907" w:rsidP="00D83D03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14:paraId="31C3E7AA" w14:textId="77777777" w:rsidR="00056907" w:rsidRPr="00924A99" w:rsidRDefault="00056907" w:rsidP="00D83D03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0" w:type="dxa"/>
            <w:noWrap/>
            <w:vAlign w:val="bottom"/>
            <w:hideMark/>
          </w:tcPr>
          <w:p w14:paraId="439B20C7" w14:textId="77777777" w:rsidR="00056907" w:rsidRPr="00924A99" w:rsidRDefault="00056907" w:rsidP="00D83D03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6" w:type="dxa"/>
            <w:noWrap/>
            <w:vAlign w:val="bottom"/>
            <w:hideMark/>
          </w:tcPr>
          <w:p w14:paraId="314538BA" w14:textId="77777777" w:rsidR="00056907" w:rsidRPr="00924A99" w:rsidRDefault="00056907" w:rsidP="00D83D03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9" w:type="dxa"/>
            <w:noWrap/>
            <w:vAlign w:val="bottom"/>
            <w:hideMark/>
          </w:tcPr>
          <w:p w14:paraId="479E0785" w14:textId="77777777" w:rsidR="00056907" w:rsidRPr="00924A99" w:rsidRDefault="00056907" w:rsidP="00D83D03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4934BE4" w14:textId="77777777" w:rsidR="00056907" w:rsidRPr="00924A99" w:rsidRDefault="00056907" w:rsidP="00D83D03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1D323BF" w14:textId="77777777" w:rsidR="00056907" w:rsidRPr="00924A99" w:rsidRDefault="00056907" w:rsidP="00D83D03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4A99" w:rsidRPr="00924A99" w14:paraId="5941F71C" w14:textId="77777777" w:rsidTr="00FB3778">
        <w:trPr>
          <w:gridAfter w:val="1"/>
          <w:wAfter w:w="222" w:type="dxa"/>
          <w:trHeight w:val="1050"/>
        </w:trPr>
        <w:tc>
          <w:tcPr>
            <w:tcW w:w="9354" w:type="dxa"/>
            <w:gridSpan w:val="7"/>
            <w:noWrap/>
            <w:vAlign w:val="center"/>
            <w:hideMark/>
          </w:tcPr>
          <w:p w14:paraId="0012B7B8" w14:textId="5057F471" w:rsidR="00056907" w:rsidRPr="00924A99" w:rsidRDefault="00056907" w:rsidP="00D83D0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91EAF8F" w14:textId="77777777" w:rsidR="00056907" w:rsidRPr="00924A99" w:rsidRDefault="00056907" w:rsidP="00D83D03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4A99" w:rsidRPr="00924A99" w14:paraId="3D4ED154" w14:textId="77777777" w:rsidTr="00FB3778">
        <w:trPr>
          <w:gridAfter w:val="1"/>
          <w:wAfter w:w="222" w:type="dxa"/>
          <w:trHeight w:val="300"/>
        </w:trPr>
        <w:tc>
          <w:tcPr>
            <w:tcW w:w="4603" w:type="dxa"/>
            <w:gridSpan w:val="4"/>
            <w:noWrap/>
            <w:vAlign w:val="center"/>
            <w:hideMark/>
          </w:tcPr>
          <w:p w14:paraId="52B1E5CE" w14:textId="77777777" w:rsidR="00056907" w:rsidRPr="00924A99" w:rsidRDefault="00056907" w:rsidP="00D83D03">
            <w:pPr>
              <w:spacing w:line="276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66" w:type="dxa"/>
            <w:noWrap/>
            <w:vAlign w:val="bottom"/>
            <w:hideMark/>
          </w:tcPr>
          <w:p w14:paraId="0DC9FA9D" w14:textId="77777777" w:rsidR="00056907" w:rsidRPr="00924A99" w:rsidRDefault="00056907" w:rsidP="00D83D03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9" w:type="dxa"/>
            <w:noWrap/>
            <w:vAlign w:val="bottom"/>
            <w:hideMark/>
          </w:tcPr>
          <w:p w14:paraId="18A0064B" w14:textId="77777777" w:rsidR="00056907" w:rsidRPr="00924A99" w:rsidRDefault="00056907" w:rsidP="00D83D03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E1E39FF" w14:textId="77777777" w:rsidR="00056907" w:rsidRPr="00924A99" w:rsidRDefault="00056907" w:rsidP="00D83D03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8A3C1CD" w14:textId="77777777" w:rsidR="00056907" w:rsidRPr="00924A99" w:rsidRDefault="00056907" w:rsidP="00D83D03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79AC" w:rsidRPr="00C979AC" w14:paraId="0839CE1D" w14:textId="77777777" w:rsidTr="00FB3778">
        <w:trPr>
          <w:gridAfter w:val="1"/>
          <w:wAfter w:w="222" w:type="dxa"/>
          <w:trHeight w:val="300"/>
        </w:trPr>
        <w:tc>
          <w:tcPr>
            <w:tcW w:w="9354" w:type="dxa"/>
            <w:gridSpan w:val="7"/>
            <w:noWrap/>
            <w:vAlign w:val="center"/>
          </w:tcPr>
          <w:p w14:paraId="13C16719" w14:textId="2206A7E9" w:rsidR="00056907" w:rsidRPr="00C979AC" w:rsidRDefault="00056907" w:rsidP="00D83D0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D9CECEA" w14:textId="77777777" w:rsidR="00056907" w:rsidRPr="00C979AC" w:rsidRDefault="00056907" w:rsidP="00D83D0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79AC" w:rsidRPr="00C979AC" w14:paraId="0AAC138D" w14:textId="77777777" w:rsidTr="00FB3778">
        <w:trPr>
          <w:gridAfter w:val="1"/>
          <w:wAfter w:w="222" w:type="dxa"/>
          <w:trHeight w:val="300"/>
        </w:trPr>
        <w:tc>
          <w:tcPr>
            <w:tcW w:w="482" w:type="dxa"/>
            <w:noWrap/>
            <w:vAlign w:val="bottom"/>
          </w:tcPr>
          <w:p w14:paraId="2CA4E0D0" w14:textId="77777777" w:rsidR="00056907" w:rsidRPr="00C979AC" w:rsidRDefault="00056907" w:rsidP="00D83D03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76" w:type="dxa"/>
            <w:noWrap/>
            <w:vAlign w:val="bottom"/>
          </w:tcPr>
          <w:p w14:paraId="4C5160D5" w14:textId="77777777" w:rsidR="00056907" w:rsidRPr="00C979AC" w:rsidRDefault="00056907" w:rsidP="00D83D0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noWrap/>
            <w:vAlign w:val="bottom"/>
          </w:tcPr>
          <w:p w14:paraId="68FC99FA" w14:textId="77777777" w:rsidR="00056907" w:rsidRPr="00C979AC" w:rsidRDefault="00056907" w:rsidP="00D83D0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noWrap/>
            <w:vAlign w:val="bottom"/>
          </w:tcPr>
          <w:p w14:paraId="3DABFA6A" w14:textId="77777777" w:rsidR="00056907" w:rsidRPr="00C979AC" w:rsidRDefault="00056907" w:rsidP="00D83D0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noWrap/>
            <w:vAlign w:val="bottom"/>
          </w:tcPr>
          <w:p w14:paraId="09B2923F" w14:textId="77777777" w:rsidR="00056907" w:rsidRPr="00C979AC" w:rsidRDefault="00056907" w:rsidP="00D83D0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noWrap/>
            <w:vAlign w:val="bottom"/>
          </w:tcPr>
          <w:p w14:paraId="22A13748" w14:textId="77777777" w:rsidR="00056907" w:rsidRPr="00C979AC" w:rsidRDefault="00056907" w:rsidP="00D83D0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D28812" w14:textId="77777777" w:rsidR="00056907" w:rsidRPr="00C979AC" w:rsidRDefault="00056907" w:rsidP="00D83D0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0BAD5E2" w14:textId="77777777" w:rsidR="00056907" w:rsidRPr="00C979AC" w:rsidRDefault="00056907" w:rsidP="00D83D0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79AC" w:rsidRPr="00C979AC" w14:paraId="125F46F9" w14:textId="77777777" w:rsidTr="00FB3778">
        <w:trPr>
          <w:gridAfter w:val="1"/>
          <w:wAfter w:w="222" w:type="dxa"/>
          <w:trHeight w:val="300"/>
        </w:trPr>
        <w:tc>
          <w:tcPr>
            <w:tcW w:w="10105" w:type="dxa"/>
            <w:gridSpan w:val="8"/>
            <w:noWrap/>
            <w:vAlign w:val="bottom"/>
          </w:tcPr>
          <w:p w14:paraId="0676B08A" w14:textId="74645076" w:rsidR="00056907" w:rsidRPr="00C979AC" w:rsidRDefault="00056907" w:rsidP="00D83D0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979AC" w:rsidRPr="00C979AC" w14:paraId="66410FE2" w14:textId="77777777" w:rsidTr="00FB3778">
        <w:trPr>
          <w:trHeight w:val="300"/>
        </w:trPr>
        <w:tc>
          <w:tcPr>
            <w:tcW w:w="10327" w:type="dxa"/>
            <w:gridSpan w:val="9"/>
            <w:noWrap/>
            <w:vAlign w:val="bottom"/>
          </w:tcPr>
          <w:p w14:paraId="6C3271B5" w14:textId="77777777" w:rsidR="00056907" w:rsidRPr="00C979AC" w:rsidRDefault="00056907" w:rsidP="00D83D03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979AC" w:rsidRPr="00C979AC" w14:paraId="4C4772C5" w14:textId="77777777" w:rsidTr="00FB3778">
        <w:trPr>
          <w:trHeight w:val="300"/>
        </w:trPr>
        <w:tc>
          <w:tcPr>
            <w:tcW w:w="4603" w:type="dxa"/>
            <w:gridSpan w:val="4"/>
            <w:noWrap/>
            <w:vAlign w:val="center"/>
          </w:tcPr>
          <w:p w14:paraId="690B36ED" w14:textId="77777777" w:rsidR="00056907" w:rsidRPr="00C979AC" w:rsidRDefault="00056907" w:rsidP="00D83D03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66" w:type="dxa"/>
            <w:noWrap/>
            <w:vAlign w:val="bottom"/>
          </w:tcPr>
          <w:p w14:paraId="6E471C87" w14:textId="77777777" w:rsidR="00056907" w:rsidRPr="00C979AC" w:rsidRDefault="00056907" w:rsidP="00D83D03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79" w:type="dxa"/>
            <w:noWrap/>
            <w:vAlign w:val="bottom"/>
          </w:tcPr>
          <w:p w14:paraId="391E5F9A" w14:textId="77777777" w:rsidR="00056907" w:rsidRPr="00C979AC" w:rsidRDefault="00056907" w:rsidP="00D83D0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D467AD3" w14:textId="77777777" w:rsidR="00056907" w:rsidRPr="00C979AC" w:rsidRDefault="00056907" w:rsidP="00D83D0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3E2CF5C" w14:textId="77777777" w:rsidR="00056907" w:rsidRPr="00C979AC" w:rsidRDefault="00056907" w:rsidP="00D83D0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F39ED0A" w14:textId="77777777" w:rsidR="00056907" w:rsidRPr="00C979AC" w:rsidRDefault="00056907" w:rsidP="00D83D0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BCFAEEE" w14:textId="7FF2AAE3" w:rsidR="00920998" w:rsidRPr="00C979AC" w:rsidRDefault="00F17C73" w:rsidP="00D83D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9AC">
        <w:rPr>
          <w:rFonts w:ascii="Times New Roman" w:hAnsi="Times New Roman" w:cs="Times New Roman"/>
          <w:sz w:val="24"/>
          <w:szCs w:val="24"/>
        </w:rPr>
        <w:t xml:space="preserve">    </w:t>
      </w:r>
      <w:r w:rsidR="00920998" w:rsidRPr="00C979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69DCC896" w14:textId="6F6CF76A" w:rsidR="00565101" w:rsidRPr="002A70D1" w:rsidRDefault="000B1D1E" w:rsidP="00D83D0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79A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A70D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sectPr w:rsidR="00565101" w:rsidRPr="002A70D1" w:rsidSect="007E78A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7C0FF" w14:textId="77777777" w:rsidR="002E295F" w:rsidRDefault="002E295F" w:rsidP="00765DDB">
      <w:pPr>
        <w:spacing w:after="0" w:line="240" w:lineRule="auto"/>
      </w:pPr>
      <w:r>
        <w:separator/>
      </w:r>
    </w:p>
  </w:endnote>
  <w:endnote w:type="continuationSeparator" w:id="0">
    <w:p w14:paraId="166C0536" w14:textId="77777777" w:rsidR="002E295F" w:rsidRDefault="002E295F" w:rsidP="00765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93BDD" w14:textId="77777777" w:rsidR="002E295F" w:rsidRDefault="002E295F" w:rsidP="00765DDB">
      <w:pPr>
        <w:spacing w:after="0" w:line="240" w:lineRule="auto"/>
      </w:pPr>
      <w:r>
        <w:separator/>
      </w:r>
    </w:p>
  </w:footnote>
  <w:footnote w:type="continuationSeparator" w:id="0">
    <w:p w14:paraId="7E065E64" w14:textId="77777777" w:rsidR="002E295F" w:rsidRDefault="002E295F" w:rsidP="00765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58CB"/>
    <w:multiLevelType w:val="hybridMultilevel"/>
    <w:tmpl w:val="C6E24F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D38E8"/>
    <w:multiLevelType w:val="hybridMultilevel"/>
    <w:tmpl w:val="2A2C220A"/>
    <w:lvl w:ilvl="0" w:tplc="8014E9B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20D5F"/>
    <w:multiLevelType w:val="hybridMultilevel"/>
    <w:tmpl w:val="6C58D2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561FD"/>
    <w:multiLevelType w:val="hybridMultilevel"/>
    <w:tmpl w:val="9CC6BE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E553C"/>
    <w:multiLevelType w:val="hybridMultilevel"/>
    <w:tmpl w:val="14DCBB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B3EB8"/>
    <w:multiLevelType w:val="hybridMultilevel"/>
    <w:tmpl w:val="462802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A78EA"/>
    <w:multiLevelType w:val="hybridMultilevel"/>
    <w:tmpl w:val="A3DCD59A"/>
    <w:lvl w:ilvl="0" w:tplc="612A099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44E6F"/>
    <w:multiLevelType w:val="hybridMultilevel"/>
    <w:tmpl w:val="979489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5520D"/>
    <w:multiLevelType w:val="hybridMultilevel"/>
    <w:tmpl w:val="EB2EE2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85C8D"/>
    <w:multiLevelType w:val="hybridMultilevel"/>
    <w:tmpl w:val="3DB6DF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F159B"/>
    <w:multiLevelType w:val="hybridMultilevel"/>
    <w:tmpl w:val="7D8031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A5A1D"/>
    <w:multiLevelType w:val="hybridMultilevel"/>
    <w:tmpl w:val="98AA42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4A4A3B"/>
    <w:multiLevelType w:val="hybridMultilevel"/>
    <w:tmpl w:val="21F40E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0582C"/>
    <w:multiLevelType w:val="multilevel"/>
    <w:tmpl w:val="D4E87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B1951C0"/>
    <w:multiLevelType w:val="hybridMultilevel"/>
    <w:tmpl w:val="01B0F5B8"/>
    <w:lvl w:ilvl="0" w:tplc="1E783FB8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70335"/>
    <w:multiLevelType w:val="hybridMultilevel"/>
    <w:tmpl w:val="A1FA9C7E"/>
    <w:lvl w:ilvl="0" w:tplc="A2984E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EF8543F"/>
    <w:multiLevelType w:val="hybridMultilevel"/>
    <w:tmpl w:val="706A004E"/>
    <w:lvl w:ilvl="0" w:tplc="45ECEA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2"/>
  </w:num>
  <w:num w:numId="5">
    <w:abstractNumId w:val="15"/>
  </w:num>
  <w:num w:numId="6">
    <w:abstractNumId w:val="13"/>
  </w:num>
  <w:num w:numId="7">
    <w:abstractNumId w:val="12"/>
  </w:num>
  <w:num w:numId="8">
    <w:abstractNumId w:val="6"/>
  </w:num>
  <w:num w:numId="9">
    <w:abstractNumId w:val="8"/>
  </w:num>
  <w:num w:numId="10">
    <w:abstractNumId w:val="5"/>
  </w:num>
  <w:num w:numId="11">
    <w:abstractNumId w:val="6"/>
  </w:num>
  <w:num w:numId="12">
    <w:abstractNumId w:val="3"/>
  </w:num>
  <w:num w:numId="13">
    <w:abstractNumId w:val="14"/>
  </w:num>
  <w:num w:numId="14">
    <w:abstractNumId w:val="16"/>
  </w:num>
  <w:num w:numId="15">
    <w:abstractNumId w:val="1"/>
  </w:num>
  <w:num w:numId="16">
    <w:abstractNumId w:val="10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2A4"/>
    <w:rsid w:val="00005704"/>
    <w:rsid w:val="000064AF"/>
    <w:rsid w:val="00007C90"/>
    <w:rsid w:val="000112E8"/>
    <w:rsid w:val="00013A1F"/>
    <w:rsid w:val="00015016"/>
    <w:rsid w:val="00015A61"/>
    <w:rsid w:val="00020099"/>
    <w:rsid w:val="00020B1C"/>
    <w:rsid w:val="00023DE8"/>
    <w:rsid w:val="000258C9"/>
    <w:rsid w:val="00026CA8"/>
    <w:rsid w:val="000303DB"/>
    <w:rsid w:val="00032280"/>
    <w:rsid w:val="000362F7"/>
    <w:rsid w:val="00042B90"/>
    <w:rsid w:val="00043101"/>
    <w:rsid w:val="00044F3D"/>
    <w:rsid w:val="00046162"/>
    <w:rsid w:val="000479E8"/>
    <w:rsid w:val="00047F3F"/>
    <w:rsid w:val="000504C6"/>
    <w:rsid w:val="000566B9"/>
    <w:rsid w:val="00056907"/>
    <w:rsid w:val="0006169A"/>
    <w:rsid w:val="00064F9D"/>
    <w:rsid w:val="000667B7"/>
    <w:rsid w:val="000673AE"/>
    <w:rsid w:val="00072C77"/>
    <w:rsid w:val="00072DE7"/>
    <w:rsid w:val="0007323C"/>
    <w:rsid w:val="00077821"/>
    <w:rsid w:val="00077F49"/>
    <w:rsid w:val="000820A0"/>
    <w:rsid w:val="0008403A"/>
    <w:rsid w:val="00084D9E"/>
    <w:rsid w:val="00094A47"/>
    <w:rsid w:val="000960FB"/>
    <w:rsid w:val="000A5116"/>
    <w:rsid w:val="000A637B"/>
    <w:rsid w:val="000A7D2D"/>
    <w:rsid w:val="000A7D6E"/>
    <w:rsid w:val="000B1D1E"/>
    <w:rsid w:val="000B4FAA"/>
    <w:rsid w:val="000B57B2"/>
    <w:rsid w:val="000B69FD"/>
    <w:rsid w:val="000B6FCD"/>
    <w:rsid w:val="000D1F83"/>
    <w:rsid w:val="000D3F4D"/>
    <w:rsid w:val="000D534D"/>
    <w:rsid w:val="000D6EF0"/>
    <w:rsid w:val="000D6FDD"/>
    <w:rsid w:val="000D7210"/>
    <w:rsid w:val="000D7FFE"/>
    <w:rsid w:val="000E784A"/>
    <w:rsid w:val="00114400"/>
    <w:rsid w:val="0011597F"/>
    <w:rsid w:val="00115F21"/>
    <w:rsid w:val="00116157"/>
    <w:rsid w:val="00116472"/>
    <w:rsid w:val="0012309A"/>
    <w:rsid w:val="00126074"/>
    <w:rsid w:val="00126784"/>
    <w:rsid w:val="00131769"/>
    <w:rsid w:val="001423C8"/>
    <w:rsid w:val="00142C3D"/>
    <w:rsid w:val="00146B92"/>
    <w:rsid w:val="0015143B"/>
    <w:rsid w:val="00156157"/>
    <w:rsid w:val="0015617B"/>
    <w:rsid w:val="00156419"/>
    <w:rsid w:val="0015744B"/>
    <w:rsid w:val="001577A6"/>
    <w:rsid w:val="001579E2"/>
    <w:rsid w:val="00160840"/>
    <w:rsid w:val="00160C18"/>
    <w:rsid w:val="001635B3"/>
    <w:rsid w:val="00167EEE"/>
    <w:rsid w:val="00171F1C"/>
    <w:rsid w:val="00173BCC"/>
    <w:rsid w:val="00174DFF"/>
    <w:rsid w:val="00177164"/>
    <w:rsid w:val="00182E7F"/>
    <w:rsid w:val="001859AE"/>
    <w:rsid w:val="00187EF1"/>
    <w:rsid w:val="0019183D"/>
    <w:rsid w:val="0019431E"/>
    <w:rsid w:val="001A0EB8"/>
    <w:rsid w:val="001A1EA4"/>
    <w:rsid w:val="001A5AC2"/>
    <w:rsid w:val="001A6AFF"/>
    <w:rsid w:val="001B0139"/>
    <w:rsid w:val="001B36E3"/>
    <w:rsid w:val="001B4456"/>
    <w:rsid w:val="001B4743"/>
    <w:rsid w:val="001B5FE2"/>
    <w:rsid w:val="001B602A"/>
    <w:rsid w:val="001B61B1"/>
    <w:rsid w:val="001C2414"/>
    <w:rsid w:val="001C28CE"/>
    <w:rsid w:val="001C55AA"/>
    <w:rsid w:val="001C5677"/>
    <w:rsid w:val="001D046A"/>
    <w:rsid w:val="001D2EAF"/>
    <w:rsid w:val="001D43BE"/>
    <w:rsid w:val="001D4CAD"/>
    <w:rsid w:val="001E0404"/>
    <w:rsid w:val="001E09F8"/>
    <w:rsid w:val="001E41A9"/>
    <w:rsid w:val="001E4222"/>
    <w:rsid w:val="001E62F1"/>
    <w:rsid w:val="001E65BC"/>
    <w:rsid w:val="001E6917"/>
    <w:rsid w:val="001E6BCE"/>
    <w:rsid w:val="001F0147"/>
    <w:rsid w:val="001F282C"/>
    <w:rsid w:val="001F28D9"/>
    <w:rsid w:val="001F744F"/>
    <w:rsid w:val="00201A61"/>
    <w:rsid w:val="00205407"/>
    <w:rsid w:val="002132A4"/>
    <w:rsid w:val="0021383E"/>
    <w:rsid w:val="002162B0"/>
    <w:rsid w:val="002210C4"/>
    <w:rsid w:val="002226D0"/>
    <w:rsid w:val="002243E9"/>
    <w:rsid w:val="002259F1"/>
    <w:rsid w:val="00226842"/>
    <w:rsid w:val="0023118A"/>
    <w:rsid w:val="00232E55"/>
    <w:rsid w:val="00234AE4"/>
    <w:rsid w:val="002354E1"/>
    <w:rsid w:val="00236944"/>
    <w:rsid w:val="002403A7"/>
    <w:rsid w:val="002462DF"/>
    <w:rsid w:val="00246A6E"/>
    <w:rsid w:val="002516E9"/>
    <w:rsid w:val="00251E25"/>
    <w:rsid w:val="002538EE"/>
    <w:rsid w:val="00254DC9"/>
    <w:rsid w:val="002627A7"/>
    <w:rsid w:val="00262B36"/>
    <w:rsid w:val="00263656"/>
    <w:rsid w:val="0026410A"/>
    <w:rsid w:val="00264AFA"/>
    <w:rsid w:val="00264FDE"/>
    <w:rsid w:val="002658F9"/>
    <w:rsid w:val="00270373"/>
    <w:rsid w:val="00270E13"/>
    <w:rsid w:val="00272493"/>
    <w:rsid w:val="002735B6"/>
    <w:rsid w:val="00274CA5"/>
    <w:rsid w:val="00281F79"/>
    <w:rsid w:val="00284146"/>
    <w:rsid w:val="00284741"/>
    <w:rsid w:val="00284AB6"/>
    <w:rsid w:val="00286A1A"/>
    <w:rsid w:val="002875F3"/>
    <w:rsid w:val="0029050D"/>
    <w:rsid w:val="002927E8"/>
    <w:rsid w:val="00292945"/>
    <w:rsid w:val="0029622D"/>
    <w:rsid w:val="00297340"/>
    <w:rsid w:val="002A034F"/>
    <w:rsid w:val="002A2F39"/>
    <w:rsid w:val="002A70D1"/>
    <w:rsid w:val="002B7251"/>
    <w:rsid w:val="002B7874"/>
    <w:rsid w:val="002C10A8"/>
    <w:rsid w:val="002C10DD"/>
    <w:rsid w:val="002C18FB"/>
    <w:rsid w:val="002C6E20"/>
    <w:rsid w:val="002C767A"/>
    <w:rsid w:val="002D737B"/>
    <w:rsid w:val="002D7FE1"/>
    <w:rsid w:val="002E1B53"/>
    <w:rsid w:val="002E295F"/>
    <w:rsid w:val="002F52A3"/>
    <w:rsid w:val="002F5322"/>
    <w:rsid w:val="002F58C7"/>
    <w:rsid w:val="002F6FB1"/>
    <w:rsid w:val="002F7378"/>
    <w:rsid w:val="002F73BB"/>
    <w:rsid w:val="002F77CF"/>
    <w:rsid w:val="00303B76"/>
    <w:rsid w:val="00305EED"/>
    <w:rsid w:val="0030622D"/>
    <w:rsid w:val="00315A53"/>
    <w:rsid w:val="00315B70"/>
    <w:rsid w:val="00322A19"/>
    <w:rsid w:val="00322CAA"/>
    <w:rsid w:val="00323E21"/>
    <w:rsid w:val="0032408E"/>
    <w:rsid w:val="00327D98"/>
    <w:rsid w:val="00330981"/>
    <w:rsid w:val="00332A14"/>
    <w:rsid w:val="00333F41"/>
    <w:rsid w:val="00334DD9"/>
    <w:rsid w:val="00334F83"/>
    <w:rsid w:val="00335398"/>
    <w:rsid w:val="0033693B"/>
    <w:rsid w:val="00336A1B"/>
    <w:rsid w:val="003424FF"/>
    <w:rsid w:val="0034314C"/>
    <w:rsid w:val="00344FF7"/>
    <w:rsid w:val="00345956"/>
    <w:rsid w:val="003459CA"/>
    <w:rsid w:val="00346699"/>
    <w:rsid w:val="00354A89"/>
    <w:rsid w:val="00361886"/>
    <w:rsid w:val="0036195F"/>
    <w:rsid w:val="00373415"/>
    <w:rsid w:val="00373FD3"/>
    <w:rsid w:val="00374508"/>
    <w:rsid w:val="003776B0"/>
    <w:rsid w:val="00381B22"/>
    <w:rsid w:val="003824B1"/>
    <w:rsid w:val="003825D8"/>
    <w:rsid w:val="003846D9"/>
    <w:rsid w:val="00384BDA"/>
    <w:rsid w:val="003850FF"/>
    <w:rsid w:val="00386296"/>
    <w:rsid w:val="00390AA6"/>
    <w:rsid w:val="0039143A"/>
    <w:rsid w:val="00392557"/>
    <w:rsid w:val="003928DF"/>
    <w:rsid w:val="00396494"/>
    <w:rsid w:val="00396DEC"/>
    <w:rsid w:val="003977C1"/>
    <w:rsid w:val="003A0D83"/>
    <w:rsid w:val="003A3BFB"/>
    <w:rsid w:val="003C06B1"/>
    <w:rsid w:val="003C619E"/>
    <w:rsid w:val="003D059C"/>
    <w:rsid w:val="003D509F"/>
    <w:rsid w:val="003E1914"/>
    <w:rsid w:val="003F4E68"/>
    <w:rsid w:val="004016FA"/>
    <w:rsid w:val="00401B1C"/>
    <w:rsid w:val="0040398A"/>
    <w:rsid w:val="00404B23"/>
    <w:rsid w:val="00410EA5"/>
    <w:rsid w:val="0041172C"/>
    <w:rsid w:val="00416703"/>
    <w:rsid w:val="00422740"/>
    <w:rsid w:val="00424575"/>
    <w:rsid w:val="00425DA5"/>
    <w:rsid w:val="0042778C"/>
    <w:rsid w:val="0043085F"/>
    <w:rsid w:val="00442829"/>
    <w:rsid w:val="00442AE9"/>
    <w:rsid w:val="00447244"/>
    <w:rsid w:val="0045287A"/>
    <w:rsid w:val="00452FF2"/>
    <w:rsid w:val="004549AF"/>
    <w:rsid w:val="00455E69"/>
    <w:rsid w:val="00456622"/>
    <w:rsid w:val="0046416C"/>
    <w:rsid w:val="004649A6"/>
    <w:rsid w:val="00464DE4"/>
    <w:rsid w:val="00465F12"/>
    <w:rsid w:val="00467AFF"/>
    <w:rsid w:val="00467D08"/>
    <w:rsid w:val="00471100"/>
    <w:rsid w:val="0047328B"/>
    <w:rsid w:val="004739F2"/>
    <w:rsid w:val="004845E0"/>
    <w:rsid w:val="00486344"/>
    <w:rsid w:val="0049197C"/>
    <w:rsid w:val="00491A84"/>
    <w:rsid w:val="00493A56"/>
    <w:rsid w:val="00494140"/>
    <w:rsid w:val="004B3EEB"/>
    <w:rsid w:val="004B4138"/>
    <w:rsid w:val="004B59AB"/>
    <w:rsid w:val="004C4380"/>
    <w:rsid w:val="004C7A58"/>
    <w:rsid w:val="004D0410"/>
    <w:rsid w:val="004D1320"/>
    <w:rsid w:val="004D1745"/>
    <w:rsid w:val="004E0C3C"/>
    <w:rsid w:val="004E1C16"/>
    <w:rsid w:val="004E5F8C"/>
    <w:rsid w:val="004E765F"/>
    <w:rsid w:val="004F24B2"/>
    <w:rsid w:val="004F5044"/>
    <w:rsid w:val="005003D4"/>
    <w:rsid w:val="0050043F"/>
    <w:rsid w:val="00500BDD"/>
    <w:rsid w:val="0050163A"/>
    <w:rsid w:val="005026D5"/>
    <w:rsid w:val="00503639"/>
    <w:rsid w:val="00512405"/>
    <w:rsid w:val="005202BF"/>
    <w:rsid w:val="005212A7"/>
    <w:rsid w:val="005230C4"/>
    <w:rsid w:val="00526AEB"/>
    <w:rsid w:val="005327D5"/>
    <w:rsid w:val="005352A7"/>
    <w:rsid w:val="00535E3C"/>
    <w:rsid w:val="00546694"/>
    <w:rsid w:val="00552A7D"/>
    <w:rsid w:val="005600F5"/>
    <w:rsid w:val="00564702"/>
    <w:rsid w:val="00565101"/>
    <w:rsid w:val="00572BDA"/>
    <w:rsid w:val="00575B04"/>
    <w:rsid w:val="00584C4A"/>
    <w:rsid w:val="00586842"/>
    <w:rsid w:val="005910B0"/>
    <w:rsid w:val="00592BF5"/>
    <w:rsid w:val="00593483"/>
    <w:rsid w:val="005A06B4"/>
    <w:rsid w:val="005A2CB9"/>
    <w:rsid w:val="005A4E26"/>
    <w:rsid w:val="005B272A"/>
    <w:rsid w:val="005B5D65"/>
    <w:rsid w:val="005C1E42"/>
    <w:rsid w:val="005C3199"/>
    <w:rsid w:val="005C60C6"/>
    <w:rsid w:val="005D422D"/>
    <w:rsid w:val="005D560E"/>
    <w:rsid w:val="005E28C4"/>
    <w:rsid w:val="005E3861"/>
    <w:rsid w:val="005E688A"/>
    <w:rsid w:val="005F1365"/>
    <w:rsid w:val="005F214F"/>
    <w:rsid w:val="00600880"/>
    <w:rsid w:val="006023DE"/>
    <w:rsid w:val="0060565E"/>
    <w:rsid w:val="00611AAD"/>
    <w:rsid w:val="00613E0D"/>
    <w:rsid w:val="006148DC"/>
    <w:rsid w:val="00617415"/>
    <w:rsid w:val="00626419"/>
    <w:rsid w:val="00626887"/>
    <w:rsid w:val="00631070"/>
    <w:rsid w:val="00642AA6"/>
    <w:rsid w:val="00643EA6"/>
    <w:rsid w:val="0064573B"/>
    <w:rsid w:val="00650291"/>
    <w:rsid w:val="00653B1B"/>
    <w:rsid w:val="006557D4"/>
    <w:rsid w:val="00662EBE"/>
    <w:rsid w:val="00664ECD"/>
    <w:rsid w:val="0066553A"/>
    <w:rsid w:val="00666F30"/>
    <w:rsid w:val="00667CED"/>
    <w:rsid w:val="00667CFB"/>
    <w:rsid w:val="00670B58"/>
    <w:rsid w:val="0067139E"/>
    <w:rsid w:val="00671954"/>
    <w:rsid w:val="00672B19"/>
    <w:rsid w:val="006733C9"/>
    <w:rsid w:val="00677A51"/>
    <w:rsid w:val="00677A61"/>
    <w:rsid w:val="00681351"/>
    <w:rsid w:val="0068150D"/>
    <w:rsid w:val="006815FD"/>
    <w:rsid w:val="00682726"/>
    <w:rsid w:val="00683237"/>
    <w:rsid w:val="006832FD"/>
    <w:rsid w:val="006861E2"/>
    <w:rsid w:val="0069610A"/>
    <w:rsid w:val="00696575"/>
    <w:rsid w:val="0069740F"/>
    <w:rsid w:val="006A1364"/>
    <w:rsid w:val="006A438F"/>
    <w:rsid w:val="006A56E8"/>
    <w:rsid w:val="006B08CE"/>
    <w:rsid w:val="006B45C6"/>
    <w:rsid w:val="006B74FA"/>
    <w:rsid w:val="006B7826"/>
    <w:rsid w:val="006C4E8B"/>
    <w:rsid w:val="006C75B0"/>
    <w:rsid w:val="006D24DC"/>
    <w:rsid w:val="006E0A8F"/>
    <w:rsid w:val="006E4405"/>
    <w:rsid w:val="006E46A4"/>
    <w:rsid w:val="006E5469"/>
    <w:rsid w:val="006F72A5"/>
    <w:rsid w:val="006F76B3"/>
    <w:rsid w:val="007027B8"/>
    <w:rsid w:val="00707096"/>
    <w:rsid w:val="007168BF"/>
    <w:rsid w:val="007240E0"/>
    <w:rsid w:val="00724A53"/>
    <w:rsid w:val="00724C69"/>
    <w:rsid w:val="007268D6"/>
    <w:rsid w:val="00727086"/>
    <w:rsid w:val="007279A7"/>
    <w:rsid w:val="007321FB"/>
    <w:rsid w:val="007325BE"/>
    <w:rsid w:val="0073553D"/>
    <w:rsid w:val="00736541"/>
    <w:rsid w:val="00753138"/>
    <w:rsid w:val="0075365E"/>
    <w:rsid w:val="00753D03"/>
    <w:rsid w:val="00757AE9"/>
    <w:rsid w:val="00762D5B"/>
    <w:rsid w:val="00763C62"/>
    <w:rsid w:val="00763EA4"/>
    <w:rsid w:val="00765084"/>
    <w:rsid w:val="00765DDB"/>
    <w:rsid w:val="007709FA"/>
    <w:rsid w:val="007717CB"/>
    <w:rsid w:val="00772B8F"/>
    <w:rsid w:val="007736E6"/>
    <w:rsid w:val="007748A9"/>
    <w:rsid w:val="007757A6"/>
    <w:rsid w:val="00775ED9"/>
    <w:rsid w:val="007826BE"/>
    <w:rsid w:val="007857E2"/>
    <w:rsid w:val="00790120"/>
    <w:rsid w:val="00793BD0"/>
    <w:rsid w:val="00795AA1"/>
    <w:rsid w:val="007A14C5"/>
    <w:rsid w:val="007A7094"/>
    <w:rsid w:val="007A7CF0"/>
    <w:rsid w:val="007A7FAF"/>
    <w:rsid w:val="007B3088"/>
    <w:rsid w:val="007B67E7"/>
    <w:rsid w:val="007C41EE"/>
    <w:rsid w:val="007D1756"/>
    <w:rsid w:val="007D3E2A"/>
    <w:rsid w:val="007D62B4"/>
    <w:rsid w:val="007E1EDC"/>
    <w:rsid w:val="007E517D"/>
    <w:rsid w:val="007E5768"/>
    <w:rsid w:val="007E78AF"/>
    <w:rsid w:val="007F0869"/>
    <w:rsid w:val="007F78FF"/>
    <w:rsid w:val="00802616"/>
    <w:rsid w:val="00806888"/>
    <w:rsid w:val="008102BB"/>
    <w:rsid w:val="008111DB"/>
    <w:rsid w:val="00814C21"/>
    <w:rsid w:val="008155B5"/>
    <w:rsid w:val="0081782F"/>
    <w:rsid w:val="008274DC"/>
    <w:rsid w:val="008311A0"/>
    <w:rsid w:val="008378AC"/>
    <w:rsid w:val="00837C7C"/>
    <w:rsid w:val="008417D1"/>
    <w:rsid w:val="00842779"/>
    <w:rsid w:val="00843379"/>
    <w:rsid w:val="0084353A"/>
    <w:rsid w:val="00845DD1"/>
    <w:rsid w:val="008679B7"/>
    <w:rsid w:val="008709AB"/>
    <w:rsid w:val="00871B35"/>
    <w:rsid w:val="00874ACD"/>
    <w:rsid w:val="008764DC"/>
    <w:rsid w:val="00876934"/>
    <w:rsid w:val="0088088E"/>
    <w:rsid w:val="0088315D"/>
    <w:rsid w:val="008858A1"/>
    <w:rsid w:val="00893FC1"/>
    <w:rsid w:val="008953FB"/>
    <w:rsid w:val="008967E5"/>
    <w:rsid w:val="00897283"/>
    <w:rsid w:val="008A1369"/>
    <w:rsid w:val="008A1847"/>
    <w:rsid w:val="008A42B9"/>
    <w:rsid w:val="008A7C05"/>
    <w:rsid w:val="008B06BE"/>
    <w:rsid w:val="008B170E"/>
    <w:rsid w:val="008B2135"/>
    <w:rsid w:val="008B3BE8"/>
    <w:rsid w:val="008C00D5"/>
    <w:rsid w:val="008C285F"/>
    <w:rsid w:val="008D0B6D"/>
    <w:rsid w:val="008D211E"/>
    <w:rsid w:val="008D320B"/>
    <w:rsid w:val="008D3392"/>
    <w:rsid w:val="008D4DB8"/>
    <w:rsid w:val="008D73E6"/>
    <w:rsid w:val="008E4307"/>
    <w:rsid w:val="008E4D96"/>
    <w:rsid w:val="008E5CF7"/>
    <w:rsid w:val="008E758C"/>
    <w:rsid w:val="008F0D75"/>
    <w:rsid w:val="008F22B0"/>
    <w:rsid w:val="008F38E6"/>
    <w:rsid w:val="008F4EC8"/>
    <w:rsid w:val="008F747C"/>
    <w:rsid w:val="008F7DB1"/>
    <w:rsid w:val="008F7EC6"/>
    <w:rsid w:val="009016C6"/>
    <w:rsid w:val="00904631"/>
    <w:rsid w:val="00911873"/>
    <w:rsid w:val="009125CE"/>
    <w:rsid w:val="00913ABE"/>
    <w:rsid w:val="009154F7"/>
    <w:rsid w:val="00915523"/>
    <w:rsid w:val="009163F4"/>
    <w:rsid w:val="00920879"/>
    <w:rsid w:val="00920998"/>
    <w:rsid w:val="00922153"/>
    <w:rsid w:val="009227CC"/>
    <w:rsid w:val="00923821"/>
    <w:rsid w:val="00924A99"/>
    <w:rsid w:val="00925BC1"/>
    <w:rsid w:val="0092619A"/>
    <w:rsid w:val="00927ED7"/>
    <w:rsid w:val="00931DBD"/>
    <w:rsid w:val="00933045"/>
    <w:rsid w:val="00935D24"/>
    <w:rsid w:val="00946BD8"/>
    <w:rsid w:val="009545B2"/>
    <w:rsid w:val="009576B2"/>
    <w:rsid w:val="0096129B"/>
    <w:rsid w:val="0096216A"/>
    <w:rsid w:val="00962E76"/>
    <w:rsid w:val="00963B4E"/>
    <w:rsid w:val="00964593"/>
    <w:rsid w:val="00971310"/>
    <w:rsid w:val="00971E91"/>
    <w:rsid w:val="00975FC1"/>
    <w:rsid w:val="0097733C"/>
    <w:rsid w:val="00984C9F"/>
    <w:rsid w:val="00985FB5"/>
    <w:rsid w:val="00987C1E"/>
    <w:rsid w:val="00990062"/>
    <w:rsid w:val="00992B7E"/>
    <w:rsid w:val="0099503A"/>
    <w:rsid w:val="009B75A8"/>
    <w:rsid w:val="009C0E36"/>
    <w:rsid w:val="009C5A35"/>
    <w:rsid w:val="009C5EB3"/>
    <w:rsid w:val="009C61FF"/>
    <w:rsid w:val="009C6227"/>
    <w:rsid w:val="009D1B09"/>
    <w:rsid w:val="009D2E03"/>
    <w:rsid w:val="009D3176"/>
    <w:rsid w:val="009D4909"/>
    <w:rsid w:val="009D5263"/>
    <w:rsid w:val="009D7135"/>
    <w:rsid w:val="009D73B3"/>
    <w:rsid w:val="009D7E15"/>
    <w:rsid w:val="009E0E8B"/>
    <w:rsid w:val="009E1C7C"/>
    <w:rsid w:val="009E3D5C"/>
    <w:rsid w:val="009E5A53"/>
    <w:rsid w:val="009F2953"/>
    <w:rsid w:val="009F34FD"/>
    <w:rsid w:val="009F4CA6"/>
    <w:rsid w:val="009F79B4"/>
    <w:rsid w:val="00A00A1C"/>
    <w:rsid w:val="00A03552"/>
    <w:rsid w:val="00A0641B"/>
    <w:rsid w:val="00A15756"/>
    <w:rsid w:val="00A206D7"/>
    <w:rsid w:val="00A225A2"/>
    <w:rsid w:val="00A22F62"/>
    <w:rsid w:val="00A230D4"/>
    <w:rsid w:val="00A23780"/>
    <w:rsid w:val="00A27456"/>
    <w:rsid w:val="00A30BFF"/>
    <w:rsid w:val="00A327EE"/>
    <w:rsid w:val="00A3377F"/>
    <w:rsid w:val="00A41CC4"/>
    <w:rsid w:val="00A434C3"/>
    <w:rsid w:val="00A461E3"/>
    <w:rsid w:val="00A50E81"/>
    <w:rsid w:val="00A558DB"/>
    <w:rsid w:val="00A605A5"/>
    <w:rsid w:val="00A64E54"/>
    <w:rsid w:val="00A7144C"/>
    <w:rsid w:val="00A80602"/>
    <w:rsid w:val="00A812EF"/>
    <w:rsid w:val="00A83B96"/>
    <w:rsid w:val="00A85451"/>
    <w:rsid w:val="00A87B1F"/>
    <w:rsid w:val="00A9065D"/>
    <w:rsid w:val="00A95C2A"/>
    <w:rsid w:val="00AA445E"/>
    <w:rsid w:val="00AA5C46"/>
    <w:rsid w:val="00AB00D9"/>
    <w:rsid w:val="00AB4EC5"/>
    <w:rsid w:val="00AC1A1C"/>
    <w:rsid w:val="00AC2AAE"/>
    <w:rsid w:val="00AC65F5"/>
    <w:rsid w:val="00AD04D4"/>
    <w:rsid w:val="00AD5E28"/>
    <w:rsid w:val="00AD7B2B"/>
    <w:rsid w:val="00AE0B24"/>
    <w:rsid w:val="00AE2B0E"/>
    <w:rsid w:val="00AF1E01"/>
    <w:rsid w:val="00AF6316"/>
    <w:rsid w:val="00B02026"/>
    <w:rsid w:val="00B02C68"/>
    <w:rsid w:val="00B03095"/>
    <w:rsid w:val="00B047C7"/>
    <w:rsid w:val="00B073D1"/>
    <w:rsid w:val="00B11576"/>
    <w:rsid w:val="00B14C79"/>
    <w:rsid w:val="00B1516F"/>
    <w:rsid w:val="00B1563B"/>
    <w:rsid w:val="00B245B1"/>
    <w:rsid w:val="00B2673A"/>
    <w:rsid w:val="00B3061A"/>
    <w:rsid w:val="00B32E31"/>
    <w:rsid w:val="00B3439E"/>
    <w:rsid w:val="00B346AD"/>
    <w:rsid w:val="00B34EE7"/>
    <w:rsid w:val="00B3661A"/>
    <w:rsid w:val="00B41047"/>
    <w:rsid w:val="00B4129E"/>
    <w:rsid w:val="00B41C46"/>
    <w:rsid w:val="00B42155"/>
    <w:rsid w:val="00B44DD5"/>
    <w:rsid w:val="00B4743A"/>
    <w:rsid w:val="00B51DAD"/>
    <w:rsid w:val="00B54712"/>
    <w:rsid w:val="00B62BEF"/>
    <w:rsid w:val="00B638C3"/>
    <w:rsid w:val="00B711E6"/>
    <w:rsid w:val="00B71F66"/>
    <w:rsid w:val="00B724AD"/>
    <w:rsid w:val="00B7322D"/>
    <w:rsid w:val="00B77290"/>
    <w:rsid w:val="00B8173D"/>
    <w:rsid w:val="00B8471A"/>
    <w:rsid w:val="00B85696"/>
    <w:rsid w:val="00B85739"/>
    <w:rsid w:val="00B875EB"/>
    <w:rsid w:val="00B915B4"/>
    <w:rsid w:val="00B95E09"/>
    <w:rsid w:val="00BA55DD"/>
    <w:rsid w:val="00BA7878"/>
    <w:rsid w:val="00BB1C45"/>
    <w:rsid w:val="00BB6997"/>
    <w:rsid w:val="00BC700D"/>
    <w:rsid w:val="00BD271A"/>
    <w:rsid w:val="00BD296D"/>
    <w:rsid w:val="00BD54E8"/>
    <w:rsid w:val="00BE1A33"/>
    <w:rsid w:val="00BE2263"/>
    <w:rsid w:val="00BE2A63"/>
    <w:rsid w:val="00BE6A9E"/>
    <w:rsid w:val="00BF3ED5"/>
    <w:rsid w:val="00BF5978"/>
    <w:rsid w:val="00BF5A52"/>
    <w:rsid w:val="00C01D8F"/>
    <w:rsid w:val="00C0324F"/>
    <w:rsid w:val="00C05B79"/>
    <w:rsid w:val="00C072BE"/>
    <w:rsid w:val="00C10451"/>
    <w:rsid w:val="00C12BA6"/>
    <w:rsid w:val="00C15B79"/>
    <w:rsid w:val="00C17C64"/>
    <w:rsid w:val="00C21489"/>
    <w:rsid w:val="00C2356A"/>
    <w:rsid w:val="00C23B80"/>
    <w:rsid w:val="00C344D3"/>
    <w:rsid w:val="00C3480A"/>
    <w:rsid w:val="00C400E0"/>
    <w:rsid w:val="00C41B67"/>
    <w:rsid w:val="00C42967"/>
    <w:rsid w:val="00C42B1E"/>
    <w:rsid w:val="00C43775"/>
    <w:rsid w:val="00C44EA2"/>
    <w:rsid w:val="00C52DD0"/>
    <w:rsid w:val="00C54AC7"/>
    <w:rsid w:val="00C5760C"/>
    <w:rsid w:val="00C6148A"/>
    <w:rsid w:val="00C62E0A"/>
    <w:rsid w:val="00C635FA"/>
    <w:rsid w:val="00C66DA7"/>
    <w:rsid w:val="00C701A1"/>
    <w:rsid w:val="00C716CB"/>
    <w:rsid w:val="00C72AB5"/>
    <w:rsid w:val="00C73ADC"/>
    <w:rsid w:val="00C7411A"/>
    <w:rsid w:val="00C778E7"/>
    <w:rsid w:val="00C80189"/>
    <w:rsid w:val="00C81AD6"/>
    <w:rsid w:val="00C84C7F"/>
    <w:rsid w:val="00C942B5"/>
    <w:rsid w:val="00C95445"/>
    <w:rsid w:val="00C96EBD"/>
    <w:rsid w:val="00C979AC"/>
    <w:rsid w:val="00CA5A89"/>
    <w:rsid w:val="00CA6025"/>
    <w:rsid w:val="00CA7595"/>
    <w:rsid w:val="00CB172A"/>
    <w:rsid w:val="00CB6C59"/>
    <w:rsid w:val="00CC05DA"/>
    <w:rsid w:val="00CC175D"/>
    <w:rsid w:val="00CC1F5A"/>
    <w:rsid w:val="00CC2AE3"/>
    <w:rsid w:val="00CC2DA3"/>
    <w:rsid w:val="00CC3BE1"/>
    <w:rsid w:val="00CC3CE6"/>
    <w:rsid w:val="00CC4764"/>
    <w:rsid w:val="00CC5967"/>
    <w:rsid w:val="00CD1000"/>
    <w:rsid w:val="00CE1BED"/>
    <w:rsid w:val="00CE2766"/>
    <w:rsid w:val="00CE657C"/>
    <w:rsid w:val="00CE6C89"/>
    <w:rsid w:val="00CE7CB6"/>
    <w:rsid w:val="00CF6C95"/>
    <w:rsid w:val="00CF7795"/>
    <w:rsid w:val="00D02630"/>
    <w:rsid w:val="00D029DB"/>
    <w:rsid w:val="00D03BB1"/>
    <w:rsid w:val="00D0402C"/>
    <w:rsid w:val="00D1173E"/>
    <w:rsid w:val="00D3482D"/>
    <w:rsid w:val="00D35878"/>
    <w:rsid w:val="00D4678B"/>
    <w:rsid w:val="00D471C4"/>
    <w:rsid w:val="00D50FC8"/>
    <w:rsid w:val="00D51618"/>
    <w:rsid w:val="00D56F52"/>
    <w:rsid w:val="00D573B3"/>
    <w:rsid w:val="00D60FFE"/>
    <w:rsid w:val="00D63A4D"/>
    <w:rsid w:val="00D70214"/>
    <w:rsid w:val="00D710AC"/>
    <w:rsid w:val="00D727F1"/>
    <w:rsid w:val="00D72C21"/>
    <w:rsid w:val="00D7466B"/>
    <w:rsid w:val="00D76B6B"/>
    <w:rsid w:val="00D77662"/>
    <w:rsid w:val="00D818C5"/>
    <w:rsid w:val="00D81BC2"/>
    <w:rsid w:val="00D81FA7"/>
    <w:rsid w:val="00D82393"/>
    <w:rsid w:val="00D83D03"/>
    <w:rsid w:val="00D84EB4"/>
    <w:rsid w:val="00D8562B"/>
    <w:rsid w:val="00D8754C"/>
    <w:rsid w:val="00D87C62"/>
    <w:rsid w:val="00D925B8"/>
    <w:rsid w:val="00D949DC"/>
    <w:rsid w:val="00D964B4"/>
    <w:rsid w:val="00DA558F"/>
    <w:rsid w:val="00DA7A2A"/>
    <w:rsid w:val="00DB1B44"/>
    <w:rsid w:val="00DB1CA2"/>
    <w:rsid w:val="00DB2F55"/>
    <w:rsid w:val="00DB3E96"/>
    <w:rsid w:val="00DB4755"/>
    <w:rsid w:val="00DB53F6"/>
    <w:rsid w:val="00DB6F86"/>
    <w:rsid w:val="00DC4E80"/>
    <w:rsid w:val="00DC6749"/>
    <w:rsid w:val="00DD25E4"/>
    <w:rsid w:val="00DD503E"/>
    <w:rsid w:val="00DD54E5"/>
    <w:rsid w:val="00DD582A"/>
    <w:rsid w:val="00DD6165"/>
    <w:rsid w:val="00DD795D"/>
    <w:rsid w:val="00DE0156"/>
    <w:rsid w:val="00DF1682"/>
    <w:rsid w:val="00DF38DC"/>
    <w:rsid w:val="00DF55A0"/>
    <w:rsid w:val="00DF79F1"/>
    <w:rsid w:val="00E14880"/>
    <w:rsid w:val="00E22304"/>
    <w:rsid w:val="00E25C6E"/>
    <w:rsid w:val="00E2725E"/>
    <w:rsid w:val="00E32A0B"/>
    <w:rsid w:val="00E355C5"/>
    <w:rsid w:val="00E43D16"/>
    <w:rsid w:val="00E443D0"/>
    <w:rsid w:val="00E47881"/>
    <w:rsid w:val="00E47D03"/>
    <w:rsid w:val="00E54518"/>
    <w:rsid w:val="00E54CC8"/>
    <w:rsid w:val="00E61425"/>
    <w:rsid w:val="00E668C1"/>
    <w:rsid w:val="00E71D9C"/>
    <w:rsid w:val="00E7362D"/>
    <w:rsid w:val="00E7489B"/>
    <w:rsid w:val="00E808EF"/>
    <w:rsid w:val="00E82680"/>
    <w:rsid w:val="00E85A68"/>
    <w:rsid w:val="00E954BE"/>
    <w:rsid w:val="00E96C89"/>
    <w:rsid w:val="00E97157"/>
    <w:rsid w:val="00EA792D"/>
    <w:rsid w:val="00EB1231"/>
    <w:rsid w:val="00EB2E90"/>
    <w:rsid w:val="00EC28A2"/>
    <w:rsid w:val="00EC5D47"/>
    <w:rsid w:val="00EC6E00"/>
    <w:rsid w:val="00EC7F20"/>
    <w:rsid w:val="00ED3EA7"/>
    <w:rsid w:val="00EE2CE7"/>
    <w:rsid w:val="00EE6164"/>
    <w:rsid w:val="00EE6F2B"/>
    <w:rsid w:val="00EF0F44"/>
    <w:rsid w:val="00EF3D99"/>
    <w:rsid w:val="00EF5816"/>
    <w:rsid w:val="00EF6C01"/>
    <w:rsid w:val="00F00B2B"/>
    <w:rsid w:val="00F022C2"/>
    <w:rsid w:val="00F0303E"/>
    <w:rsid w:val="00F03A58"/>
    <w:rsid w:val="00F05C60"/>
    <w:rsid w:val="00F05DF1"/>
    <w:rsid w:val="00F108DE"/>
    <w:rsid w:val="00F10DD2"/>
    <w:rsid w:val="00F17C73"/>
    <w:rsid w:val="00F2119D"/>
    <w:rsid w:val="00F2170B"/>
    <w:rsid w:val="00F267C0"/>
    <w:rsid w:val="00F34AC7"/>
    <w:rsid w:val="00F36FA8"/>
    <w:rsid w:val="00F43CD7"/>
    <w:rsid w:val="00F52821"/>
    <w:rsid w:val="00F53068"/>
    <w:rsid w:val="00F5572D"/>
    <w:rsid w:val="00F60215"/>
    <w:rsid w:val="00F6257F"/>
    <w:rsid w:val="00F6587B"/>
    <w:rsid w:val="00F70E89"/>
    <w:rsid w:val="00F73532"/>
    <w:rsid w:val="00F74BFD"/>
    <w:rsid w:val="00F74E20"/>
    <w:rsid w:val="00F75343"/>
    <w:rsid w:val="00F75363"/>
    <w:rsid w:val="00F76251"/>
    <w:rsid w:val="00F83C13"/>
    <w:rsid w:val="00F84541"/>
    <w:rsid w:val="00F845E4"/>
    <w:rsid w:val="00F85570"/>
    <w:rsid w:val="00FA1F52"/>
    <w:rsid w:val="00FB068C"/>
    <w:rsid w:val="00FB30A0"/>
    <w:rsid w:val="00FB3778"/>
    <w:rsid w:val="00FB4EF8"/>
    <w:rsid w:val="00FB6EFF"/>
    <w:rsid w:val="00FC3424"/>
    <w:rsid w:val="00FC4B47"/>
    <w:rsid w:val="00FC5818"/>
    <w:rsid w:val="00FC6FC6"/>
    <w:rsid w:val="00FC72F6"/>
    <w:rsid w:val="00FD05BD"/>
    <w:rsid w:val="00FD28CC"/>
    <w:rsid w:val="00FD471D"/>
    <w:rsid w:val="00FD5A19"/>
    <w:rsid w:val="00FD684A"/>
    <w:rsid w:val="00FE76F8"/>
    <w:rsid w:val="00FF125D"/>
    <w:rsid w:val="00FF3496"/>
    <w:rsid w:val="00FF52CF"/>
    <w:rsid w:val="00FF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CD24C"/>
  <w15:chartTrackingRefBased/>
  <w15:docId w15:val="{7702B31A-01AF-41A0-B314-336AD73D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3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32A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5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6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264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5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DDB"/>
  </w:style>
  <w:style w:type="paragraph" w:styleId="Footer">
    <w:name w:val="footer"/>
    <w:basedOn w:val="Normal"/>
    <w:link w:val="FooterChar"/>
    <w:uiPriority w:val="99"/>
    <w:unhideWhenUsed/>
    <w:rsid w:val="00765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DDB"/>
  </w:style>
  <w:style w:type="paragraph" w:customStyle="1" w:styleId="xmsonormal">
    <w:name w:val="x_msonormal"/>
    <w:basedOn w:val="Normal"/>
    <w:rsid w:val="00683237"/>
    <w:pPr>
      <w:spacing w:after="0" w:line="240" w:lineRule="auto"/>
    </w:pPr>
    <w:rPr>
      <w:rFonts w:ascii="Calibri" w:hAnsi="Calibri" w:cs="Calibri"/>
      <w:lang w:eastAsia="hr-HR"/>
    </w:rPr>
  </w:style>
  <w:style w:type="character" w:customStyle="1" w:styleId="contentpasted0">
    <w:name w:val="contentpasted0"/>
    <w:basedOn w:val="DefaultParagraphFont"/>
    <w:rsid w:val="00E7489B"/>
  </w:style>
  <w:style w:type="character" w:customStyle="1" w:styleId="contentpasted1">
    <w:name w:val="contentpasted1"/>
    <w:basedOn w:val="DefaultParagraphFont"/>
    <w:rsid w:val="00E7489B"/>
  </w:style>
  <w:style w:type="character" w:customStyle="1" w:styleId="contentpasted2">
    <w:name w:val="contentpasted2"/>
    <w:basedOn w:val="DefaultParagraphFont"/>
    <w:rsid w:val="00E7489B"/>
  </w:style>
  <w:style w:type="character" w:customStyle="1" w:styleId="contentpasted3">
    <w:name w:val="contentpasted3"/>
    <w:basedOn w:val="DefaultParagraphFont"/>
    <w:rsid w:val="00E7489B"/>
  </w:style>
  <w:style w:type="character" w:styleId="Strong">
    <w:name w:val="Strong"/>
    <w:basedOn w:val="DefaultParagraphFont"/>
    <w:uiPriority w:val="22"/>
    <w:qFormat/>
    <w:rsid w:val="00DF38DC"/>
    <w:rPr>
      <w:b/>
      <w:bCs/>
    </w:rPr>
  </w:style>
  <w:style w:type="paragraph" w:styleId="BodyText">
    <w:name w:val="Body Text"/>
    <w:basedOn w:val="Normal"/>
    <w:link w:val="BodyTextChar"/>
    <w:semiHidden/>
    <w:rsid w:val="00A3377F"/>
    <w:pPr>
      <w:spacing w:after="0" w:line="240" w:lineRule="auto"/>
    </w:pPr>
    <w:rPr>
      <w:rFonts w:ascii="Arial" w:eastAsia="Times New Roman" w:hAnsi="Arial" w:cs="Arial"/>
      <w:sz w:val="16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semiHidden/>
    <w:rsid w:val="00A3377F"/>
    <w:rPr>
      <w:rFonts w:ascii="Arial" w:eastAsia="Times New Roman" w:hAnsi="Arial" w:cs="Arial"/>
      <w:sz w:val="16"/>
      <w:szCs w:val="24"/>
      <w:lang w:eastAsia="hr-HR"/>
    </w:rPr>
  </w:style>
  <w:style w:type="character" w:styleId="PageNumber">
    <w:name w:val="page number"/>
    <w:rsid w:val="0026410A"/>
  </w:style>
  <w:style w:type="paragraph" w:styleId="PlainText">
    <w:name w:val="Plain Text"/>
    <w:basedOn w:val="Normal"/>
    <w:link w:val="PlainTextChar"/>
    <w:semiHidden/>
    <w:unhideWhenUsed/>
    <w:rsid w:val="0005690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05690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63089-4818-478F-BA6E-AAB672E3F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1022</Words>
  <Characters>5831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Bitanga</dc:creator>
  <cp:keywords/>
  <dc:description/>
  <cp:lastModifiedBy>Mirela</cp:lastModifiedBy>
  <cp:revision>17</cp:revision>
  <cp:lastPrinted>2024-07-16T09:46:00Z</cp:lastPrinted>
  <dcterms:created xsi:type="dcterms:W3CDTF">2024-07-12T07:41:00Z</dcterms:created>
  <dcterms:modified xsi:type="dcterms:W3CDTF">2024-09-26T10:15:00Z</dcterms:modified>
</cp:coreProperties>
</file>